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6C" w:rsidRPr="00D53952" w:rsidRDefault="0033316C" w:rsidP="0033316C">
      <w:pPr>
        <w:jc w:val="center"/>
        <w:rPr>
          <w:b/>
          <w:sz w:val="28"/>
          <w:szCs w:val="28"/>
        </w:rPr>
      </w:pPr>
      <w:r w:rsidRPr="00D53952">
        <w:rPr>
          <w:b/>
          <w:sz w:val="28"/>
          <w:szCs w:val="28"/>
        </w:rPr>
        <w:t xml:space="preserve">Состав рабочей группы </w:t>
      </w:r>
    </w:p>
    <w:p w:rsidR="0033316C" w:rsidRPr="0033316C" w:rsidRDefault="0033316C" w:rsidP="0033316C">
      <w:pPr>
        <w:jc w:val="center"/>
        <w:rPr>
          <w:b/>
          <w:sz w:val="28"/>
          <w:szCs w:val="28"/>
        </w:rPr>
      </w:pPr>
      <w:r w:rsidRPr="0033316C">
        <w:rPr>
          <w:b/>
          <w:bCs/>
          <w:sz w:val="28"/>
          <w:szCs w:val="28"/>
        </w:rPr>
        <w:t>по тарифам на оплату медицинской помощи</w:t>
      </w:r>
    </w:p>
    <w:p w:rsidR="0033316C" w:rsidRDefault="0033316C" w:rsidP="0033316C">
      <w:pPr>
        <w:jc w:val="center"/>
        <w:rPr>
          <w:sz w:val="26"/>
          <w:szCs w:val="26"/>
        </w:rPr>
      </w:pPr>
      <w:proofErr w:type="gramStart"/>
      <w:r w:rsidRPr="00D53952">
        <w:rPr>
          <w:sz w:val="26"/>
          <w:szCs w:val="26"/>
        </w:rPr>
        <w:t>(решение комисси</w:t>
      </w:r>
      <w:r>
        <w:rPr>
          <w:sz w:val="26"/>
          <w:szCs w:val="26"/>
        </w:rPr>
        <w:t>и</w:t>
      </w:r>
      <w:bookmarkStart w:id="0" w:name="_GoBack"/>
      <w:bookmarkEnd w:id="0"/>
      <w:r w:rsidRPr="00D53952">
        <w:rPr>
          <w:sz w:val="26"/>
          <w:szCs w:val="26"/>
        </w:rPr>
        <w:t xml:space="preserve"> по разработке Территориальной программы обязательного медицинского страхования Кировской области</w:t>
      </w:r>
      <w:r>
        <w:rPr>
          <w:sz w:val="26"/>
          <w:szCs w:val="26"/>
        </w:rPr>
        <w:t xml:space="preserve"> от </w:t>
      </w:r>
      <w:r w:rsidRPr="0033316C">
        <w:rPr>
          <w:sz w:val="26"/>
          <w:szCs w:val="26"/>
        </w:rPr>
        <w:t>1</w:t>
      </w:r>
      <w:r>
        <w:rPr>
          <w:sz w:val="26"/>
          <w:szCs w:val="26"/>
        </w:rPr>
        <w:t>7.</w:t>
      </w:r>
      <w:r w:rsidRPr="0033316C">
        <w:rPr>
          <w:sz w:val="26"/>
          <w:szCs w:val="26"/>
        </w:rPr>
        <w:t>10</w:t>
      </w:r>
      <w:r>
        <w:rPr>
          <w:sz w:val="26"/>
          <w:szCs w:val="26"/>
        </w:rPr>
        <w:t>.201</w:t>
      </w:r>
      <w:r w:rsidRPr="0033316C">
        <w:rPr>
          <w:sz w:val="26"/>
          <w:szCs w:val="26"/>
        </w:rPr>
        <w:t>9</w:t>
      </w:r>
      <w:r>
        <w:rPr>
          <w:sz w:val="26"/>
          <w:szCs w:val="26"/>
        </w:rPr>
        <w:t xml:space="preserve"> № </w:t>
      </w:r>
      <w:r w:rsidRPr="0033316C">
        <w:rPr>
          <w:sz w:val="26"/>
          <w:szCs w:val="26"/>
        </w:rPr>
        <w:t>14</w:t>
      </w:r>
      <w:r>
        <w:rPr>
          <w:sz w:val="26"/>
          <w:szCs w:val="26"/>
        </w:rPr>
        <w:t>/</w:t>
      </w:r>
      <w:r w:rsidRPr="0033316C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proofErr w:type="gramEnd"/>
    </w:p>
    <w:p w:rsidR="0033316C" w:rsidRDefault="0033316C" w:rsidP="0033316C">
      <w:pPr>
        <w:jc w:val="center"/>
        <w:rPr>
          <w:b/>
          <w:sz w:val="26"/>
          <w:szCs w:val="26"/>
        </w:rPr>
      </w:pPr>
    </w:p>
    <w:p w:rsidR="0033316C" w:rsidRPr="00D53952" w:rsidRDefault="0033316C" w:rsidP="0033316C">
      <w:pPr>
        <w:jc w:val="center"/>
        <w:rPr>
          <w:b/>
          <w:sz w:val="26"/>
          <w:szCs w:val="26"/>
        </w:rPr>
      </w:pPr>
    </w:p>
    <w:p w:rsidR="0033316C" w:rsidRDefault="0033316C" w:rsidP="0033316C">
      <w:pPr>
        <w:jc w:val="both"/>
        <w:rPr>
          <w:sz w:val="26"/>
          <w:szCs w:val="26"/>
        </w:rPr>
      </w:pPr>
      <w:r w:rsidRPr="000E217A">
        <w:rPr>
          <w:sz w:val="26"/>
          <w:szCs w:val="26"/>
        </w:rPr>
        <w:t>ИУТИН</w:t>
      </w:r>
      <w:r>
        <w:rPr>
          <w:sz w:val="26"/>
          <w:szCs w:val="26"/>
        </w:rPr>
        <w:t xml:space="preserve"> </w:t>
      </w:r>
      <w:r w:rsidRPr="000E217A">
        <w:rPr>
          <w:sz w:val="26"/>
          <w:szCs w:val="26"/>
        </w:rPr>
        <w:t>Алексей Геннадьевич</w:t>
      </w:r>
      <w:r>
        <w:rPr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>−</w:t>
      </w:r>
      <w:r>
        <w:rPr>
          <w:bCs/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 xml:space="preserve">заместитель директора по </w:t>
      </w:r>
      <w:r w:rsidRPr="000E217A">
        <w:rPr>
          <w:sz w:val="26"/>
          <w:szCs w:val="26"/>
        </w:rPr>
        <w:t>экономике и финансам государственн</w:t>
      </w:r>
      <w:r w:rsidRPr="000E217A">
        <w:rPr>
          <w:sz w:val="26"/>
          <w:szCs w:val="26"/>
        </w:rPr>
        <w:t>о</w:t>
      </w:r>
      <w:r w:rsidRPr="000E217A">
        <w:rPr>
          <w:sz w:val="26"/>
          <w:szCs w:val="26"/>
        </w:rPr>
        <w:t>го некоммерческого финансово-кредитного учреждения Кировский областной территориальный фонд обяз</w:t>
      </w:r>
      <w:r w:rsidRPr="000E217A">
        <w:rPr>
          <w:sz w:val="26"/>
          <w:szCs w:val="26"/>
        </w:rPr>
        <w:t>а</w:t>
      </w:r>
      <w:r w:rsidRPr="000E217A">
        <w:rPr>
          <w:sz w:val="26"/>
          <w:szCs w:val="26"/>
        </w:rPr>
        <w:t xml:space="preserve">тельного медицинского страхования, </w:t>
      </w:r>
      <w:r w:rsidRPr="0008040E">
        <w:rPr>
          <w:bCs/>
          <w:sz w:val="26"/>
          <w:szCs w:val="26"/>
        </w:rPr>
        <w:t>председатель рабочей группы</w:t>
      </w:r>
      <w:r>
        <w:rPr>
          <w:bCs/>
          <w:sz w:val="26"/>
          <w:szCs w:val="26"/>
        </w:rPr>
        <w:t xml:space="preserve"> по тарифам</w:t>
      </w:r>
    </w:p>
    <w:p w:rsidR="0033316C" w:rsidRDefault="0033316C" w:rsidP="0033316C">
      <w:pPr>
        <w:jc w:val="both"/>
        <w:rPr>
          <w:sz w:val="26"/>
          <w:szCs w:val="26"/>
        </w:rPr>
      </w:pPr>
    </w:p>
    <w:p w:rsidR="0033316C" w:rsidRDefault="0033316C" w:rsidP="0033316C">
      <w:pPr>
        <w:jc w:val="both"/>
        <w:rPr>
          <w:sz w:val="26"/>
          <w:szCs w:val="26"/>
        </w:rPr>
      </w:pPr>
      <w:r w:rsidRPr="000E217A">
        <w:rPr>
          <w:bCs/>
          <w:sz w:val="26"/>
          <w:szCs w:val="26"/>
        </w:rPr>
        <w:t>БОКОВА</w:t>
      </w:r>
      <w:r>
        <w:rPr>
          <w:bCs/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>Лилия Николаевна</w:t>
      </w:r>
      <w:r>
        <w:rPr>
          <w:bCs/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>−</w:t>
      </w:r>
      <w:r>
        <w:rPr>
          <w:bCs/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 xml:space="preserve">начальник финансово-экономического управления </w:t>
      </w:r>
      <w:r w:rsidRPr="000E217A">
        <w:rPr>
          <w:sz w:val="26"/>
          <w:szCs w:val="26"/>
        </w:rPr>
        <w:t>государственн</w:t>
      </w:r>
      <w:r w:rsidRPr="000E217A">
        <w:rPr>
          <w:sz w:val="26"/>
          <w:szCs w:val="26"/>
        </w:rPr>
        <w:t>о</w:t>
      </w:r>
      <w:r w:rsidRPr="000E217A">
        <w:rPr>
          <w:sz w:val="26"/>
          <w:szCs w:val="26"/>
        </w:rPr>
        <w:t>го некоммерческого финансово-кредитного учреждения Кировский областной территориальный фонд обяз</w:t>
      </w:r>
      <w:r w:rsidRPr="000E217A">
        <w:rPr>
          <w:sz w:val="26"/>
          <w:szCs w:val="26"/>
        </w:rPr>
        <w:t>а</w:t>
      </w:r>
      <w:r w:rsidRPr="000E217A">
        <w:rPr>
          <w:sz w:val="26"/>
          <w:szCs w:val="26"/>
        </w:rPr>
        <w:t xml:space="preserve">тельного медицинского страхования, </w:t>
      </w:r>
      <w:r w:rsidRPr="0008040E">
        <w:rPr>
          <w:bCs/>
          <w:sz w:val="26"/>
          <w:szCs w:val="26"/>
        </w:rPr>
        <w:t>секретарь рабочей группы</w:t>
      </w:r>
      <w:r>
        <w:rPr>
          <w:bCs/>
          <w:sz w:val="26"/>
          <w:szCs w:val="26"/>
        </w:rPr>
        <w:t xml:space="preserve"> по тарифам</w:t>
      </w:r>
    </w:p>
    <w:p w:rsidR="0033316C" w:rsidRDefault="0033316C" w:rsidP="0033316C">
      <w:pPr>
        <w:jc w:val="both"/>
        <w:rPr>
          <w:sz w:val="26"/>
          <w:szCs w:val="26"/>
        </w:rPr>
      </w:pPr>
    </w:p>
    <w:p w:rsidR="0033316C" w:rsidRPr="0033316C" w:rsidRDefault="0033316C" w:rsidP="0033316C">
      <w:pPr>
        <w:pStyle w:val="13"/>
        <w:ind w:left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ЗОНОВА Татьяна Евгеньевна  </w:t>
      </w:r>
      <w:r w:rsidRPr="0008040E">
        <w:rPr>
          <w:bCs/>
          <w:sz w:val="26"/>
          <w:szCs w:val="26"/>
        </w:rPr>
        <w:t>–</w:t>
      </w:r>
      <w:r w:rsidRPr="0008040E">
        <w:rPr>
          <w:bCs/>
          <w:sz w:val="26"/>
          <w:szCs w:val="26"/>
        </w:rPr>
        <w:tab/>
      </w:r>
      <w:r w:rsidRPr="00D9308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заместитель министра </w:t>
      </w:r>
      <w:r w:rsidRPr="0008040E">
        <w:rPr>
          <w:bCs/>
          <w:sz w:val="26"/>
          <w:szCs w:val="26"/>
        </w:rPr>
        <w:t>здравоохранения Кировской области</w:t>
      </w:r>
    </w:p>
    <w:p w:rsidR="0033316C" w:rsidRPr="0033316C" w:rsidRDefault="0033316C" w:rsidP="0033316C">
      <w:pPr>
        <w:jc w:val="both"/>
        <w:rPr>
          <w:sz w:val="26"/>
          <w:szCs w:val="26"/>
        </w:rPr>
      </w:pPr>
    </w:p>
    <w:p w:rsidR="0033316C" w:rsidRDefault="0033316C" w:rsidP="0033316C">
      <w:pPr>
        <w:jc w:val="both"/>
        <w:rPr>
          <w:sz w:val="26"/>
          <w:szCs w:val="26"/>
        </w:rPr>
      </w:pPr>
      <w:r w:rsidRPr="000E217A">
        <w:rPr>
          <w:sz w:val="26"/>
          <w:szCs w:val="26"/>
        </w:rPr>
        <w:t>ВИКУЛОВА</w:t>
      </w:r>
      <w:r>
        <w:rPr>
          <w:sz w:val="26"/>
          <w:szCs w:val="26"/>
        </w:rPr>
        <w:t xml:space="preserve"> </w:t>
      </w:r>
      <w:r w:rsidRPr="000E217A">
        <w:rPr>
          <w:sz w:val="26"/>
          <w:szCs w:val="26"/>
        </w:rPr>
        <w:t>Елена Витальевна</w:t>
      </w:r>
      <w:r>
        <w:rPr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>−</w:t>
      </w:r>
      <w:r>
        <w:rPr>
          <w:bCs/>
          <w:sz w:val="26"/>
          <w:szCs w:val="26"/>
        </w:rPr>
        <w:t xml:space="preserve"> н</w:t>
      </w:r>
      <w:r w:rsidRPr="00E66B5F">
        <w:rPr>
          <w:sz w:val="26"/>
          <w:szCs w:val="26"/>
        </w:rPr>
        <w:t>ачальник отдела МЭК и сопровождения взаиморасчетов с медицинскими организациями и ТФОМС Кировского филиал</w:t>
      </w:r>
      <w:proofErr w:type="gramStart"/>
      <w:r w:rsidRPr="00E66B5F">
        <w:rPr>
          <w:sz w:val="26"/>
          <w:szCs w:val="26"/>
        </w:rPr>
        <w:t>а ООО</w:t>
      </w:r>
      <w:proofErr w:type="gramEnd"/>
      <w:r w:rsidRPr="00E66B5F">
        <w:rPr>
          <w:sz w:val="26"/>
          <w:szCs w:val="26"/>
        </w:rPr>
        <w:t xml:space="preserve"> ВТБ Медицинское страхование</w:t>
      </w:r>
    </w:p>
    <w:p w:rsidR="0033316C" w:rsidRDefault="0033316C" w:rsidP="0033316C">
      <w:pPr>
        <w:jc w:val="both"/>
        <w:rPr>
          <w:sz w:val="26"/>
          <w:szCs w:val="26"/>
        </w:rPr>
      </w:pPr>
    </w:p>
    <w:p w:rsidR="0033316C" w:rsidRPr="00E66B5F" w:rsidRDefault="0033316C" w:rsidP="0033316C">
      <w:pPr>
        <w:jc w:val="both"/>
        <w:rPr>
          <w:sz w:val="26"/>
          <w:szCs w:val="26"/>
        </w:rPr>
      </w:pPr>
      <w:r w:rsidRPr="000E217A">
        <w:rPr>
          <w:sz w:val="26"/>
          <w:szCs w:val="26"/>
        </w:rPr>
        <w:t>КЛЮЧЕРОВА</w:t>
      </w:r>
      <w:r>
        <w:rPr>
          <w:sz w:val="26"/>
          <w:szCs w:val="26"/>
        </w:rPr>
        <w:t xml:space="preserve"> </w:t>
      </w:r>
      <w:r w:rsidRPr="000E217A">
        <w:rPr>
          <w:sz w:val="26"/>
          <w:szCs w:val="26"/>
        </w:rPr>
        <w:t>Светлана Анатольевна</w:t>
      </w:r>
      <w:r>
        <w:rPr>
          <w:sz w:val="26"/>
          <w:szCs w:val="26"/>
        </w:rPr>
        <w:t xml:space="preserve"> </w:t>
      </w:r>
      <w:r w:rsidRPr="000E217A">
        <w:rPr>
          <w:bCs/>
          <w:sz w:val="26"/>
          <w:szCs w:val="26"/>
        </w:rPr>
        <w:t>−</w:t>
      </w:r>
      <w:r>
        <w:rPr>
          <w:bCs/>
          <w:sz w:val="26"/>
          <w:szCs w:val="26"/>
        </w:rPr>
        <w:t xml:space="preserve"> </w:t>
      </w:r>
      <w:r w:rsidRPr="000E217A">
        <w:rPr>
          <w:sz w:val="26"/>
          <w:szCs w:val="26"/>
        </w:rPr>
        <w:t>начальник управления организации обязательного медицинского страхования государственного некоммерческого финансово-кредитного учреждения Кировский областной территориальный фонд обязательного медицинского страхования</w:t>
      </w:r>
    </w:p>
    <w:p w:rsidR="0033316C" w:rsidRDefault="0033316C" w:rsidP="0033316C">
      <w:pPr>
        <w:rPr>
          <w:b/>
          <w:sz w:val="26"/>
          <w:szCs w:val="26"/>
        </w:rPr>
      </w:pPr>
    </w:p>
    <w:p w:rsidR="0033316C" w:rsidRPr="0033316C" w:rsidRDefault="0033316C" w:rsidP="009F3F61">
      <w:pPr>
        <w:pStyle w:val="13"/>
        <w:ind w:left="0" w:firstLine="709"/>
        <w:jc w:val="both"/>
        <w:rPr>
          <w:bCs/>
          <w:sz w:val="26"/>
          <w:szCs w:val="26"/>
        </w:rPr>
      </w:pPr>
    </w:p>
    <w:p w:rsidR="0033316C" w:rsidRPr="0033316C" w:rsidRDefault="0033316C" w:rsidP="009F3F61">
      <w:pPr>
        <w:pStyle w:val="13"/>
        <w:ind w:left="0" w:firstLine="709"/>
        <w:jc w:val="both"/>
        <w:rPr>
          <w:bCs/>
          <w:sz w:val="26"/>
          <w:szCs w:val="26"/>
        </w:rPr>
      </w:pPr>
    </w:p>
    <w:sectPr w:rsidR="0033316C" w:rsidRPr="0033316C" w:rsidSect="0033316C">
      <w:pgSz w:w="11906" w:h="16838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F61" w:rsidRDefault="009F3F61">
      <w:r>
        <w:separator/>
      </w:r>
    </w:p>
  </w:endnote>
  <w:endnote w:type="continuationSeparator" w:id="0">
    <w:p w:rsidR="009F3F61" w:rsidRDefault="009F3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F61" w:rsidRDefault="009F3F61">
      <w:r>
        <w:separator/>
      </w:r>
    </w:p>
  </w:footnote>
  <w:footnote w:type="continuationSeparator" w:id="0">
    <w:p w:rsidR="009F3F61" w:rsidRDefault="009F3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01D7B"/>
    <w:multiLevelType w:val="hybridMultilevel"/>
    <w:tmpl w:val="9A788C10"/>
    <w:lvl w:ilvl="0" w:tplc="B4C434A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CED2A77"/>
    <w:multiLevelType w:val="singleLevel"/>
    <w:tmpl w:val="FBD0211E"/>
    <w:lvl w:ilvl="0">
      <w:start w:val="1"/>
      <w:numFmt w:val="decimal"/>
      <w:lvlText w:val="%1."/>
      <w:lvlJc w:val="left"/>
      <w:pPr>
        <w:tabs>
          <w:tab w:val="num" w:pos="720"/>
        </w:tabs>
        <w:ind w:left="-37" w:firstLine="397"/>
      </w:pPr>
    </w:lvl>
  </w:abstractNum>
  <w:abstractNum w:abstractNumId="2">
    <w:nsid w:val="424F1740"/>
    <w:multiLevelType w:val="singleLevel"/>
    <w:tmpl w:val="53B83D12"/>
    <w:lvl w:ilvl="0">
      <w:start w:val="1"/>
      <w:numFmt w:val="decimal"/>
      <w:lvlText w:val="%1"/>
      <w:lvlJc w:val="left"/>
      <w:pPr>
        <w:tabs>
          <w:tab w:val="num" w:pos="700"/>
        </w:tabs>
        <w:ind w:left="0" w:firstLine="340"/>
      </w:pPr>
      <w:rPr>
        <w:sz w:val="26"/>
      </w:rPr>
    </w:lvl>
  </w:abstractNum>
  <w:abstractNum w:abstractNumId="3">
    <w:nsid w:val="65D31E35"/>
    <w:multiLevelType w:val="hybridMultilevel"/>
    <w:tmpl w:val="0200393E"/>
    <w:lvl w:ilvl="0" w:tplc="5A76D66C">
      <w:start w:val="1"/>
      <w:numFmt w:val="bullet"/>
      <w:lvlText w:val=""/>
      <w:lvlJc w:val="left"/>
      <w:pPr>
        <w:tabs>
          <w:tab w:val="num" w:pos="1164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CE2"/>
    <w:rsid w:val="000136F9"/>
    <w:rsid w:val="000158DC"/>
    <w:rsid w:val="00016044"/>
    <w:rsid w:val="00021965"/>
    <w:rsid w:val="00023EE8"/>
    <w:rsid w:val="00023F56"/>
    <w:rsid w:val="0002717B"/>
    <w:rsid w:val="00034479"/>
    <w:rsid w:val="000344DD"/>
    <w:rsid w:val="00036A61"/>
    <w:rsid w:val="00045574"/>
    <w:rsid w:val="00045C44"/>
    <w:rsid w:val="00052676"/>
    <w:rsid w:val="00053977"/>
    <w:rsid w:val="000539C7"/>
    <w:rsid w:val="000648BC"/>
    <w:rsid w:val="00066228"/>
    <w:rsid w:val="000755E5"/>
    <w:rsid w:val="00077A6B"/>
    <w:rsid w:val="0008012B"/>
    <w:rsid w:val="00082033"/>
    <w:rsid w:val="00082989"/>
    <w:rsid w:val="000839F1"/>
    <w:rsid w:val="00090BB9"/>
    <w:rsid w:val="00093097"/>
    <w:rsid w:val="000935F6"/>
    <w:rsid w:val="000977CC"/>
    <w:rsid w:val="000A03BB"/>
    <w:rsid w:val="000A0B18"/>
    <w:rsid w:val="000A0F99"/>
    <w:rsid w:val="000B2741"/>
    <w:rsid w:val="000C0DB0"/>
    <w:rsid w:val="000C45D1"/>
    <w:rsid w:val="000C48D7"/>
    <w:rsid w:val="000C55E5"/>
    <w:rsid w:val="000C5EF7"/>
    <w:rsid w:val="000C7353"/>
    <w:rsid w:val="000C7C3C"/>
    <w:rsid w:val="000D5E65"/>
    <w:rsid w:val="000D7737"/>
    <w:rsid w:val="000E2C93"/>
    <w:rsid w:val="000E6935"/>
    <w:rsid w:val="000F0650"/>
    <w:rsid w:val="000F0E6C"/>
    <w:rsid w:val="000F3E1D"/>
    <w:rsid w:val="00102729"/>
    <w:rsid w:val="001061FF"/>
    <w:rsid w:val="0010715B"/>
    <w:rsid w:val="00107378"/>
    <w:rsid w:val="001148A9"/>
    <w:rsid w:val="001152FA"/>
    <w:rsid w:val="00116CE5"/>
    <w:rsid w:val="001216E1"/>
    <w:rsid w:val="00124D72"/>
    <w:rsid w:val="00126609"/>
    <w:rsid w:val="00126FA2"/>
    <w:rsid w:val="001270F7"/>
    <w:rsid w:val="00134C6B"/>
    <w:rsid w:val="0013529C"/>
    <w:rsid w:val="0014028B"/>
    <w:rsid w:val="0014197B"/>
    <w:rsid w:val="001458E2"/>
    <w:rsid w:val="00150911"/>
    <w:rsid w:val="00152483"/>
    <w:rsid w:val="00155CE4"/>
    <w:rsid w:val="00155DCF"/>
    <w:rsid w:val="00156E07"/>
    <w:rsid w:val="00156F16"/>
    <w:rsid w:val="001572AF"/>
    <w:rsid w:val="00161458"/>
    <w:rsid w:val="00163E92"/>
    <w:rsid w:val="00166EE4"/>
    <w:rsid w:val="00166F92"/>
    <w:rsid w:val="00170CFC"/>
    <w:rsid w:val="00171113"/>
    <w:rsid w:val="0017392A"/>
    <w:rsid w:val="00174D92"/>
    <w:rsid w:val="0018098C"/>
    <w:rsid w:val="00181163"/>
    <w:rsid w:val="001824FB"/>
    <w:rsid w:val="00185157"/>
    <w:rsid w:val="001903AD"/>
    <w:rsid w:val="0019310C"/>
    <w:rsid w:val="001A2CC7"/>
    <w:rsid w:val="001A323C"/>
    <w:rsid w:val="001A3F27"/>
    <w:rsid w:val="001A6E36"/>
    <w:rsid w:val="001A7F3E"/>
    <w:rsid w:val="001B1568"/>
    <w:rsid w:val="001B49A9"/>
    <w:rsid w:val="001C0328"/>
    <w:rsid w:val="001C10FD"/>
    <w:rsid w:val="001C2E78"/>
    <w:rsid w:val="001C355B"/>
    <w:rsid w:val="001C5CB3"/>
    <w:rsid w:val="001C69F3"/>
    <w:rsid w:val="001D03E3"/>
    <w:rsid w:val="001D1CD8"/>
    <w:rsid w:val="001D3C4B"/>
    <w:rsid w:val="001D5C24"/>
    <w:rsid w:val="001E17D1"/>
    <w:rsid w:val="001E32DB"/>
    <w:rsid w:val="001E44F0"/>
    <w:rsid w:val="001F0949"/>
    <w:rsid w:val="002011C8"/>
    <w:rsid w:val="00204597"/>
    <w:rsid w:val="00204706"/>
    <w:rsid w:val="00206584"/>
    <w:rsid w:val="00207530"/>
    <w:rsid w:val="00213A0F"/>
    <w:rsid w:val="0022089C"/>
    <w:rsid w:val="00224BB1"/>
    <w:rsid w:val="00226D11"/>
    <w:rsid w:val="00230353"/>
    <w:rsid w:val="002318D7"/>
    <w:rsid w:val="00233676"/>
    <w:rsid w:val="0023494C"/>
    <w:rsid w:val="00235958"/>
    <w:rsid w:val="00241951"/>
    <w:rsid w:val="00243B73"/>
    <w:rsid w:val="00246113"/>
    <w:rsid w:val="002501A7"/>
    <w:rsid w:val="00261335"/>
    <w:rsid w:val="002646AA"/>
    <w:rsid w:val="002647DC"/>
    <w:rsid w:val="00264C67"/>
    <w:rsid w:val="00265E44"/>
    <w:rsid w:val="002755B9"/>
    <w:rsid w:val="002810D4"/>
    <w:rsid w:val="00281D81"/>
    <w:rsid w:val="00285D04"/>
    <w:rsid w:val="00287B5D"/>
    <w:rsid w:val="00295C60"/>
    <w:rsid w:val="0029639C"/>
    <w:rsid w:val="00296736"/>
    <w:rsid w:val="002A151A"/>
    <w:rsid w:val="002A17E7"/>
    <w:rsid w:val="002A1D19"/>
    <w:rsid w:val="002B0956"/>
    <w:rsid w:val="002B1AC7"/>
    <w:rsid w:val="002B6F01"/>
    <w:rsid w:val="002C08D1"/>
    <w:rsid w:val="002C7ABD"/>
    <w:rsid w:val="002D4280"/>
    <w:rsid w:val="002D560A"/>
    <w:rsid w:val="002D647F"/>
    <w:rsid w:val="002D713C"/>
    <w:rsid w:val="002D77E1"/>
    <w:rsid w:val="002E1D90"/>
    <w:rsid w:val="002E3B94"/>
    <w:rsid w:val="002F1F24"/>
    <w:rsid w:val="00300582"/>
    <w:rsid w:val="003018E3"/>
    <w:rsid w:val="00305109"/>
    <w:rsid w:val="0030561E"/>
    <w:rsid w:val="0031058B"/>
    <w:rsid w:val="00311027"/>
    <w:rsid w:val="00311DF7"/>
    <w:rsid w:val="0031508F"/>
    <w:rsid w:val="00315529"/>
    <w:rsid w:val="00316827"/>
    <w:rsid w:val="0031755C"/>
    <w:rsid w:val="003200AC"/>
    <w:rsid w:val="00321FD7"/>
    <w:rsid w:val="0032273B"/>
    <w:rsid w:val="00323431"/>
    <w:rsid w:val="00324E71"/>
    <w:rsid w:val="00327D67"/>
    <w:rsid w:val="0033316C"/>
    <w:rsid w:val="00334D85"/>
    <w:rsid w:val="00335583"/>
    <w:rsid w:val="0033681C"/>
    <w:rsid w:val="003464A0"/>
    <w:rsid w:val="0034743F"/>
    <w:rsid w:val="0035007E"/>
    <w:rsid w:val="003602E3"/>
    <w:rsid w:val="0036303E"/>
    <w:rsid w:val="00364090"/>
    <w:rsid w:val="00366BC6"/>
    <w:rsid w:val="0036770B"/>
    <w:rsid w:val="00370DD4"/>
    <w:rsid w:val="00373158"/>
    <w:rsid w:val="003777C0"/>
    <w:rsid w:val="003864F9"/>
    <w:rsid w:val="00386A07"/>
    <w:rsid w:val="00386DC8"/>
    <w:rsid w:val="003878E6"/>
    <w:rsid w:val="00393D20"/>
    <w:rsid w:val="00395319"/>
    <w:rsid w:val="0039606D"/>
    <w:rsid w:val="003967E1"/>
    <w:rsid w:val="003A0133"/>
    <w:rsid w:val="003A1A17"/>
    <w:rsid w:val="003A1B3B"/>
    <w:rsid w:val="003A7010"/>
    <w:rsid w:val="003B04F0"/>
    <w:rsid w:val="003B1A2A"/>
    <w:rsid w:val="003B1B07"/>
    <w:rsid w:val="003B2F8E"/>
    <w:rsid w:val="003B3DA4"/>
    <w:rsid w:val="003C46E8"/>
    <w:rsid w:val="003C5872"/>
    <w:rsid w:val="003C75EE"/>
    <w:rsid w:val="003C7C3E"/>
    <w:rsid w:val="003D279B"/>
    <w:rsid w:val="003E7F0C"/>
    <w:rsid w:val="003F1C72"/>
    <w:rsid w:val="003F2465"/>
    <w:rsid w:val="003F5626"/>
    <w:rsid w:val="00405F86"/>
    <w:rsid w:val="00406AC6"/>
    <w:rsid w:val="004073E9"/>
    <w:rsid w:val="00410939"/>
    <w:rsid w:val="00410C9F"/>
    <w:rsid w:val="00411575"/>
    <w:rsid w:val="004137D7"/>
    <w:rsid w:val="00424152"/>
    <w:rsid w:val="00425361"/>
    <w:rsid w:val="0042595F"/>
    <w:rsid w:val="0043102C"/>
    <w:rsid w:val="00432221"/>
    <w:rsid w:val="00434878"/>
    <w:rsid w:val="004354CB"/>
    <w:rsid w:val="00437918"/>
    <w:rsid w:val="00437E7E"/>
    <w:rsid w:val="00440D71"/>
    <w:rsid w:val="0044120E"/>
    <w:rsid w:val="00441984"/>
    <w:rsid w:val="0044295F"/>
    <w:rsid w:val="004541DE"/>
    <w:rsid w:val="00454C2E"/>
    <w:rsid w:val="00455202"/>
    <w:rsid w:val="004566AD"/>
    <w:rsid w:val="00462D7D"/>
    <w:rsid w:val="00467B8D"/>
    <w:rsid w:val="00471690"/>
    <w:rsid w:val="004750FE"/>
    <w:rsid w:val="0047525D"/>
    <w:rsid w:val="00477B41"/>
    <w:rsid w:val="00482828"/>
    <w:rsid w:val="00485BC2"/>
    <w:rsid w:val="00487C7A"/>
    <w:rsid w:val="0049537E"/>
    <w:rsid w:val="0049691D"/>
    <w:rsid w:val="004A38DD"/>
    <w:rsid w:val="004A743D"/>
    <w:rsid w:val="004B2A8B"/>
    <w:rsid w:val="004B7B9C"/>
    <w:rsid w:val="004B7E8C"/>
    <w:rsid w:val="004C3075"/>
    <w:rsid w:val="004C3979"/>
    <w:rsid w:val="004C491B"/>
    <w:rsid w:val="004C491F"/>
    <w:rsid w:val="004C4EFD"/>
    <w:rsid w:val="004C7768"/>
    <w:rsid w:val="004D20AD"/>
    <w:rsid w:val="004D2ED0"/>
    <w:rsid w:val="004D3655"/>
    <w:rsid w:val="004E63B9"/>
    <w:rsid w:val="004E6EBD"/>
    <w:rsid w:val="004F1AED"/>
    <w:rsid w:val="004F4329"/>
    <w:rsid w:val="004F582A"/>
    <w:rsid w:val="00501F92"/>
    <w:rsid w:val="00502573"/>
    <w:rsid w:val="0050438A"/>
    <w:rsid w:val="005054E2"/>
    <w:rsid w:val="00514052"/>
    <w:rsid w:val="0051434D"/>
    <w:rsid w:val="00524A3B"/>
    <w:rsid w:val="00531DAE"/>
    <w:rsid w:val="00533591"/>
    <w:rsid w:val="00537002"/>
    <w:rsid w:val="00543A86"/>
    <w:rsid w:val="00544FB3"/>
    <w:rsid w:val="00554831"/>
    <w:rsid w:val="005549DE"/>
    <w:rsid w:val="00555A59"/>
    <w:rsid w:val="00556CFD"/>
    <w:rsid w:val="005652EE"/>
    <w:rsid w:val="00565CDB"/>
    <w:rsid w:val="005678C8"/>
    <w:rsid w:val="00574A3B"/>
    <w:rsid w:val="00582A94"/>
    <w:rsid w:val="005904C9"/>
    <w:rsid w:val="00595884"/>
    <w:rsid w:val="005A135B"/>
    <w:rsid w:val="005B7CBE"/>
    <w:rsid w:val="005C67B3"/>
    <w:rsid w:val="005D0514"/>
    <w:rsid w:val="005D0986"/>
    <w:rsid w:val="005D2714"/>
    <w:rsid w:val="005D4993"/>
    <w:rsid w:val="005D4F16"/>
    <w:rsid w:val="005E0BAB"/>
    <w:rsid w:val="0060137F"/>
    <w:rsid w:val="00604E0E"/>
    <w:rsid w:val="00605291"/>
    <w:rsid w:val="006070CC"/>
    <w:rsid w:val="006113AE"/>
    <w:rsid w:val="00613B3D"/>
    <w:rsid w:val="0061474D"/>
    <w:rsid w:val="00621ACA"/>
    <w:rsid w:val="00623139"/>
    <w:rsid w:val="006239C0"/>
    <w:rsid w:val="006354E9"/>
    <w:rsid w:val="006376AA"/>
    <w:rsid w:val="00641283"/>
    <w:rsid w:val="00643121"/>
    <w:rsid w:val="006446DB"/>
    <w:rsid w:val="00644FED"/>
    <w:rsid w:val="006458CA"/>
    <w:rsid w:val="00647FF3"/>
    <w:rsid w:val="006508EA"/>
    <w:rsid w:val="0065289C"/>
    <w:rsid w:val="00660163"/>
    <w:rsid w:val="0066353C"/>
    <w:rsid w:val="00665A06"/>
    <w:rsid w:val="00677FF5"/>
    <w:rsid w:val="006816DD"/>
    <w:rsid w:val="0068719B"/>
    <w:rsid w:val="006937B3"/>
    <w:rsid w:val="006A53C9"/>
    <w:rsid w:val="006A6AC2"/>
    <w:rsid w:val="006B46B1"/>
    <w:rsid w:val="006B58BD"/>
    <w:rsid w:val="006B78E3"/>
    <w:rsid w:val="006C3F25"/>
    <w:rsid w:val="006C7031"/>
    <w:rsid w:val="006D0E94"/>
    <w:rsid w:val="006D3A46"/>
    <w:rsid w:val="006D4840"/>
    <w:rsid w:val="006D6ABF"/>
    <w:rsid w:val="006E163C"/>
    <w:rsid w:val="006E2076"/>
    <w:rsid w:val="006E2AE5"/>
    <w:rsid w:val="00700453"/>
    <w:rsid w:val="0070573B"/>
    <w:rsid w:val="00705F50"/>
    <w:rsid w:val="007108CA"/>
    <w:rsid w:val="00711776"/>
    <w:rsid w:val="0071541B"/>
    <w:rsid w:val="00723211"/>
    <w:rsid w:val="00725365"/>
    <w:rsid w:val="00733C58"/>
    <w:rsid w:val="007341CD"/>
    <w:rsid w:val="0074112A"/>
    <w:rsid w:val="00743F1E"/>
    <w:rsid w:val="007500BC"/>
    <w:rsid w:val="007533D5"/>
    <w:rsid w:val="00754421"/>
    <w:rsid w:val="007546C3"/>
    <w:rsid w:val="007557F1"/>
    <w:rsid w:val="00757FC2"/>
    <w:rsid w:val="00762C15"/>
    <w:rsid w:val="007639DD"/>
    <w:rsid w:val="00763C79"/>
    <w:rsid w:val="00764DC9"/>
    <w:rsid w:val="00766F87"/>
    <w:rsid w:val="00772BC6"/>
    <w:rsid w:val="007734A1"/>
    <w:rsid w:val="00773AEB"/>
    <w:rsid w:val="00774999"/>
    <w:rsid w:val="00782D18"/>
    <w:rsid w:val="007832E6"/>
    <w:rsid w:val="007835BF"/>
    <w:rsid w:val="007849FF"/>
    <w:rsid w:val="00784F27"/>
    <w:rsid w:val="00785EFA"/>
    <w:rsid w:val="00786A3F"/>
    <w:rsid w:val="007928BE"/>
    <w:rsid w:val="00793ECB"/>
    <w:rsid w:val="007A19A2"/>
    <w:rsid w:val="007A1AC3"/>
    <w:rsid w:val="007A5E70"/>
    <w:rsid w:val="007A7403"/>
    <w:rsid w:val="007B46F1"/>
    <w:rsid w:val="007B7D42"/>
    <w:rsid w:val="007D13F6"/>
    <w:rsid w:val="007D7310"/>
    <w:rsid w:val="007E6FFD"/>
    <w:rsid w:val="007E77A7"/>
    <w:rsid w:val="007F1819"/>
    <w:rsid w:val="007F3AFE"/>
    <w:rsid w:val="007F70DD"/>
    <w:rsid w:val="00800975"/>
    <w:rsid w:val="008042E7"/>
    <w:rsid w:val="00804AE9"/>
    <w:rsid w:val="00816370"/>
    <w:rsid w:val="00820226"/>
    <w:rsid w:val="008203F1"/>
    <w:rsid w:val="00821666"/>
    <w:rsid w:val="00822CB1"/>
    <w:rsid w:val="00836CE7"/>
    <w:rsid w:val="00840EDB"/>
    <w:rsid w:val="00846991"/>
    <w:rsid w:val="00847659"/>
    <w:rsid w:val="008512B9"/>
    <w:rsid w:val="00854D3D"/>
    <w:rsid w:val="00856072"/>
    <w:rsid w:val="008565B7"/>
    <w:rsid w:val="0087076B"/>
    <w:rsid w:val="008728FA"/>
    <w:rsid w:val="008761C3"/>
    <w:rsid w:val="008802B9"/>
    <w:rsid w:val="00881448"/>
    <w:rsid w:val="00891ADD"/>
    <w:rsid w:val="0089334E"/>
    <w:rsid w:val="00895468"/>
    <w:rsid w:val="008A1566"/>
    <w:rsid w:val="008A2ECC"/>
    <w:rsid w:val="008A4989"/>
    <w:rsid w:val="008A6DA1"/>
    <w:rsid w:val="008B3F41"/>
    <w:rsid w:val="008B5946"/>
    <w:rsid w:val="008C6D8B"/>
    <w:rsid w:val="008D6539"/>
    <w:rsid w:val="008D74C2"/>
    <w:rsid w:val="008E1CB1"/>
    <w:rsid w:val="008E2531"/>
    <w:rsid w:val="008E55DE"/>
    <w:rsid w:val="008F1098"/>
    <w:rsid w:val="008F2B74"/>
    <w:rsid w:val="008F4E7C"/>
    <w:rsid w:val="0090004A"/>
    <w:rsid w:val="0090208D"/>
    <w:rsid w:val="00903B80"/>
    <w:rsid w:val="00904CE2"/>
    <w:rsid w:val="00907527"/>
    <w:rsid w:val="0091022B"/>
    <w:rsid w:val="009126C4"/>
    <w:rsid w:val="00913F95"/>
    <w:rsid w:val="009154F0"/>
    <w:rsid w:val="009225B5"/>
    <w:rsid w:val="00922712"/>
    <w:rsid w:val="00922EC4"/>
    <w:rsid w:val="009233B1"/>
    <w:rsid w:val="009265FE"/>
    <w:rsid w:val="00934095"/>
    <w:rsid w:val="009369EF"/>
    <w:rsid w:val="0094668D"/>
    <w:rsid w:val="0095053B"/>
    <w:rsid w:val="00950B0A"/>
    <w:rsid w:val="0095249C"/>
    <w:rsid w:val="0096173E"/>
    <w:rsid w:val="0096477A"/>
    <w:rsid w:val="0096670D"/>
    <w:rsid w:val="00974B72"/>
    <w:rsid w:val="009865DB"/>
    <w:rsid w:val="009872AB"/>
    <w:rsid w:val="009916EE"/>
    <w:rsid w:val="00993A8E"/>
    <w:rsid w:val="00997455"/>
    <w:rsid w:val="009A417D"/>
    <w:rsid w:val="009A4513"/>
    <w:rsid w:val="009A5DB7"/>
    <w:rsid w:val="009B15C0"/>
    <w:rsid w:val="009B4655"/>
    <w:rsid w:val="009B7B38"/>
    <w:rsid w:val="009C134A"/>
    <w:rsid w:val="009C1424"/>
    <w:rsid w:val="009C2B2C"/>
    <w:rsid w:val="009C41FA"/>
    <w:rsid w:val="009C6AB0"/>
    <w:rsid w:val="009D03C3"/>
    <w:rsid w:val="009D0DA5"/>
    <w:rsid w:val="009D2796"/>
    <w:rsid w:val="009D2B27"/>
    <w:rsid w:val="009D2ED6"/>
    <w:rsid w:val="009D3691"/>
    <w:rsid w:val="009D6415"/>
    <w:rsid w:val="009E7581"/>
    <w:rsid w:val="009F0C80"/>
    <w:rsid w:val="009F391D"/>
    <w:rsid w:val="009F3F61"/>
    <w:rsid w:val="00A02E10"/>
    <w:rsid w:val="00A03E97"/>
    <w:rsid w:val="00A05A67"/>
    <w:rsid w:val="00A05B38"/>
    <w:rsid w:val="00A079C6"/>
    <w:rsid w:val="00A07B94"/>
    <w:rsid w:val="00A11004"/>
    <w:rsid w:val="00A152D5"/>
    <w:rsid w:val="00A15A84"/>
    <w:rsid w:val="00A16573"/>
    <w:rsid w:val="00A16E76"/>
    <w:rsid w:val="00A25D8F"/>
    <w:rsid w:val="00A275C3"/>
    <w:rsid w:val="00A30A1D"/>
    <w:rsid w:val="00A30AC7"/>
    <w:rsid w:val="00A30CC6"/>
    <w:rsid w:val="00A31B72"/>
    <w:rsid w:val="00A36F03"/>
    <w:rsid w:val="00A4521A"/>
    <w:rsid w:val="00A50DA6"/>
    <w:rsid w:val="00A5413B"/>
    <w:rsid w:val="00A61CDA"/>
    <w:rsid w:val="00A67794"/>
    <w:rsid w:val="00A732C8"/>
    <w:rsid w:val="00A745B5"/>
    <w:rsid w:val="00A74BB7"/>
    <w:rsid w:val="00A923FF"/>
    <w:rsid w:val="00A92EFD"/>
    <w:rsid w:val="00AA1129"/>
    <w:rsid w:val="00AA687C"/>
    <w:rsid w:val="00AA68C9"/>
    <w:rsid w:val="00AA7291"/>
    <w:rsid w:val="00AB3DBB"/>
    <w:rsid w:val="00AB48D8"/>
    <w:rsid w:val="00AB59C4"/>
    <w:rsid w:val="00AB6BEE"/>
    <w:rsid w:val="00AC489C"/>
    <w:rsid w:val="00AC6007"/>
    <w:rsid w:val="00AC7382"/>
    <w:rsid w:val="00AD0E8A"/>
    <w:rsid w:val="00AD113C"/>
    <w:rsid w:val="00AD14FC"/>
    <w:rsid w:val="00AD770E"/>
    <w:rsid w:val="00AE4C10"/>
    <w:rsid w:val="00AE5FC5"/>
    <w:rsid w:val="00AE77F2"/>
    <w:rsid w:val="00AF07B2"/>
    <w:rsid w:val="00AF30C9"/>
    <w:rsid w:val="00AF3685"/>
    <w:rsid w:val="00AF3929"/>
    <w:rsid w:val="00AF5148"/>
    <w:rsid w:val="00AF55E1"/>
    <w:rsid w:val="00AF5CA9"/>
    <w:rsid w:val="00AF624E"/>
    <w:rsid w:val="00B010D9"/>
    <w:rsid w:val="00B011C1"/>
    <w:rsid w:val="00B01709"/>
    <w:rsid w:val="00B0310D"/>
    <w:rsid w:val="00B03450"/>
    <w:rsid w:val="00B03C77"/>
    <w:rsid w:val="00B04AEF"/>
    <w:rsid w:val="00B1163E"/>
    <w:rsid w:val="00B13E5F"/>
    <w:rsid w:val="00B144E4"/>
    <w:rsid w:val="00B2332E"/>
    <w:rsid w:val="00B24AF9"/>
    <w:rsid w:val="00B34654"/>
    <w:rsid w:val="00B35803"/>
    <w:rsid w:val="00B3582A"/>
    <w:rsid w:val="00B40D3C"/>
    <w:rsid w:val="00B4165D"/>
    <w:rsid w:val="00B4296F"/>
    <w:rsid w:val="00B43CD1"/>
    <w:rsid w:val="00B44F3E"/>
    <w:rsid w:val="00B4657C"/>
    <w:rsid w:val="00B47527"/>
    <w:rsid w:val="00B54747"/>
    <w:rsid w:val="00B60864"/>
    <w:rsid w:val="00B650D6"/>
    <w:rsid w:val="00B66298"/>
    <w:rsid w:val="00B662C7"/>
    <w:rsid w:val="00B72465"/>
    <w:rsid w:val="00B750AD"/>
    <w:rsid w:val="00B75246"/>
    <w:rsid w:val="00B7529D"/>
    <w:rsid w:val="00B758AF"/>
    <w:rsid w:val="00B776A5"/>
    <w:rsid w:val="00B8609A"/>
    <w:rsid w:val="00B87E75"/>
    <w:rsid w:val="00B9169A"/>
    <w:rsid w:val="00B91D02"/>
    <w:rsid w:val="00B952C9"/>
    <w:rsid w:val="00B95FC2"/>
    <w:rsid w:val="00B975B8"/>
    <w:rsid w:val="00BA058C"/>
    <w:rsid w:val="00BA281D"/>
    <w:rsid w:val="00BA5488"/>
    <w:rsid w:val="00BB369A"/>
    <w:rsid w:val="00BB65A0"/>
    <w:rsid w:val="00BB70EB"/>
    <w:rsid w:val="00BC388E"/>
    <w:rsid w:val="00BC43F4"/>
    <w:rsid w:val="00BC496E"/>
    <w:rsid w:val="00BC6E1B"/>
    <w:rsid w:val="00BD0187"/>
    <w:rsid w:val="00BD3DAE"/>
    <w:rsid w:val="00BD54DA"/>
    <w:rsid w:val="00BD746B"/>
    <w:rsid w:val="00BD77F6"/>
    <w:rsid w:val="00BE06C3"/>
    <w:rsid w:val="00BE0992"/>
    <w:rsid w:val="00BE21C7"/>
    <w:rsid w:val="00BE2B14"/>
    <w:rsid w:val="00BE40BC"/>
    <w:rsid w:val="00BE55F0"/>
    <w:rsid w:val="00BE5AE9"/>
    <w:rsid w:val="00BF2E6B"/>
    <w:rsid w:val="00BF2F85"/>
    <w:rsid w:val="00C04DE4"/>
    <w:rsid w:val="00C152E0"/>
    <w:rsid w:val="00C15AD2"/>
    <w:rsid w:val="00C16DFE"/>
    <w:rsid w:val="00C237CB"/>
    <w:rsid w:val="00C2655F"/>
    <w:rsid w:val="00C30EE1"/>
    <w:rsid w:val="00C34472"/>
    <w:rsid w:val="00C34EE3"/>
    <w:rsid w:val="00C41A5C"/>
    <w:rsid w:val="00C438AC"/>
    <w:rsid w:val="00C502F6"/>
    <w:rsid w:val="00C51E16"/>
    <w:rsid w:val="00C54BE6"/>
    <w:rsid w:val="00C61428"/>
    <w:rsid w:val="00C618A9"/>
    <w:rsid w:val="00C65729"/>
    <w:rsid w:val="00C66004"/>
    <w:rsid w:val="00C67877"/>
    <w:rsid w:val="00C70FB3"/>
    <w:rsid w:val="00C715B9"/>
    <w:rsid w:val="00C81E8B"/>
    <w:rsid w:val="00C85B8C"/>
    <w:rsid w:val="00C85F50"/>
    <w:rsid w:val="00C8613E"/>
    <w:rsid w:val="00C9156D"/>
    <w:rsid w:val="00C916C8"/>
    <w:rsid w:val="00C9380A"/>
    <w:rsid w:val="00C96196"/>
    <w:rsid w:val="00CA1983"/>
    <w:rsid w:val="00CA640B"/>
    <w:rsid w:val="00CB027D"/>
    <w:rsid w:val="00CB3665"/>
    <w:rsid w:val="00CC2334"/>
    <w:rsid w:val="00CC263C"/>
    <w:rsid w:val="00CC3767"/>
    <w:rsid w:val="00CC47F2"/>
    <w:rsid w:val="00CC54F4"/>
    <w:rsid w:val="00CC7850"/>
    <w:rsid w:val="00CD7A77"/>
    <w:rsid w:val="00CE05AA"/>
    <w:rsid w:val="00CF4B2B"/>
    <w:rsid w:val="00D0242E"/>
    <w:rsid w:val="00D0257F"/>
    <w:rsid w:val="00D039D6"/>
    <w:rsid w:val="00D0595B"/>
    <w:rsid w:val="00D07044"/>
    <w:rsid w:val="00D1051C"/>
    <w:rsid w:val="00D111B9"/>
    <w:rsid w:val="00D16CC7"/>
    <w:rsid w:val="00D227FC"/>
    <w:rsid w:val="00D2456E"/>
    <w:rsid w:val="00D2684F"/>
    <w:rsid w:val="00D26C82"/>
    <w:rsid w:val="00D27C12"/>
    <w:rsid w:val="00D37660"/>
    <w:rsid w:val="00D4217D"/>
    <w:rsid w:val="00D448C5"/>
    <w:rsid w:val="00D4539D"/>
    <w:rsid w:val="00D475CE"/>
    <w:rsid w:val="00D50927"/>
    <w:rsid w:val="00D50E86"/>
    <w:rsid w:val="00D560E7"/>
    <w:rsid w:val="00D6081F"/>
    <w:rsid w:val="00D62A39"/>
    <w:rsid w:val="00D64313"/>
    <w:rsid w:val="00D7561D"/>
    <w:rsid w:val="00D84B8E"/>
    <w:rsid w:val="00D857E4"/>
    <w:rsid w:val="00D92B7F"/>
    <w:rsid w:val="00D93085"/>
    <w:rsid w:val="00D9492B"/>
    <w:rsid w:val="00D96D8A"/>
    <w:rsid w:val="00DA2B39"/>
    <w:rsid w:val="00DA2CA0"/>
    <w:rsid w:val="00DA302E"/>
    <w:rsid w:val="00DC2C6B"/>
    <w:rsid w:val="00DC4F2E"/>
    <w:rsid w:val="00DC567C"/>
    <w:rsid w:val="00DC63A5"/>
    <w:rsid w:val="00DD3B2A"/>
    <w:rsid w:val="00DD7BCF"/>
    <w:rsid w:val="00DE442E"/>
    <w:rsid w:val="00DE7D94"/>
    <w:rsid w:val="00DF24EF"/>
    <w:rsid w:val="00DF3365"/>
    <w:rsid w:val="00DF5B10"/>
    <w:rsid w:val="00E014F6"/>
    <w:rsid w:val="00E0671F"/>
    <w:rsid w:val="00E070D4"/>
    <w:rsid w:val="00E07BFF"/>
    <w:rsid w:val="00E210FA"/>
    <w:rsid w:val="00E235F5"/>
    <w:rsid w:val="00E26ADA"/>
    <w:rsid w:val="00E354C1"/>
    <w:rsid w:val="00E36ADF"/>
    <w:rsid w:val="00E40CA2"/>
    <w:rsid w:val="00E41548"/>
    <w:rsid w:val="00E415E6"/>
    <w:rsid w:val="00E43E49"/>
    <w:rsid w:val="00E45C5E"/>
    <w:rsid w:val="00E467D6"/>
    <w:rsid w:val="00E47371"/>
    <w:rsid w:val="00E50E49"/>
    <w:rsid w:val="00E55BFC"/>
    <w:rsid w:val="00E5668D"/>
    <w:rsid w:val="00E57C66"/>
    <w:rsid w:val="00E603A0"/>
    <w:rsid w:val="00E66377"/>
    <w:rsid w:val="00E73645"/>
    <w:rsid w:val="00E747DB"/>
    <w:rsid w:val="00E8111A"/>
    <w:rsid w:val="00E8276A"/>
    <w:rsid w:val="00E85786"/>
    <w:rsid w:val="00E85C35"/>
    <w:rsid w:val="00E8668E"/>
    <w:rsid w:val="00E8758B"/>
    <w:rsid w:val="00E87974"/>
    <w:rsid w:val="00E90B61"/>
    <w:rsid w:val="00E9189E"/>
    <w:rsid w:val="00E92DA6"/>
    <w:rsid w:val="00E93B6A"/>
    <w:rsid w:val="00E93DFD"/>
    <w:rsid w:val="00EA169F"/>
    <w:rsid w:val="00EA6DF8"/>
    <w:rsid w:val="00EA7AB0"/>
    <w:rsid w:val="00EB1C76"/>
    <w:rsid w:val="00EB3B95"/>
    <w:rsid w:val="00EB501D"/>
    <w:rsid w:val="00EC6F62"/>
    <w:rsid w:val="00ED162C"/>
    <w:rsid w:val="00ED1D5B"/>
    <w:rsid w:val="00ED47DD"/>
    <w:rsid w:val="00ED6D7E"/>
    <w:rsid w:val="00ED75D0"/>
    <w:rsid w:val="00EE08BA"/>
    <w:rsid w:val="00EE16A5"/>
    <w:rsid w:val="00EE2227"/>
    <w:rsid w:val="00EE7092"/>
    <w:rsid w:val="00EF1179"/>
    <w:rsid w:val="00EF18A8"/>
    <w:rsid w:val="00F0288C"/>
    <w:rsid w:val="00F0457C"/>
    <w:rsid w:val="00F05E27"/>
    <w:rsid w:val="00F1000B"/>
    <w:rsid w:val="00F1033F"/>
    <w:rsid w:val="00F111A7"/>
    <w:rsid w:val="00F16A31"/>
    <w:rsid w:val="00F2049C"/>
    <w:rsid w:val="00F21186"/>
    <w:rsid w:val="00F23EF6"/>
    <w:rsid w:val="00F273B4"/>
    <w:rsid w:val="00F27D79"/>
    <w:rsid w:val="00F35CC8"/>
    <w:rsid w:val="00F36996"/>
    <w:rsid w:val="00F37454"/>
    <w:rsid w:val="00F4014A"/>
    <w:rsid w:val="00F42C19"/>
    <w:rsid w:val="00F42C60"/>
    <w:rsid w:val="00F440C7"/>
    <w:rsid w:val="00F529DC"/>
    <w:rsid w:val="00F549F4"/>
    <w:rsid w:val="00F56BF6"/>
    <w:rsid w:val="00F606EB"/>
    <w:rsid w:val="00F6082B"/>
    <w:rsid w:val="00F6570B"/>
    <w:rsid w:val="00F65F08"/>
    <w:rsid w:val="00F71EBE"/>
    <w:rsid w:val="00F72B62"/>
    <w:rsid w:val="00F75B92"/>
    <w:rsid w:val="00F7655A"/>
    <w:rsid w:val="00F8135B"/>
    <w:rsid w:val="00F829DA"/>
    <w:rsid w:val="00F83F13"/>
    <w:rsid w:val="00F845AC"/>
    <w:rsid w:val="00F914F3"/>
    <w:rsid w:val="00F97A9B"/>
    <w:rsid w:val="00FA0B42"/>
    <w:rsid w:val="00FB1710"/>
    <w:rsid w:val="00FC6032"/>
    <w:rsid w:val="00FD4E98"/>
    <w:rsid w:val="00FE014F"/>
    <w:rsid w:val="00FE0BDB"/>
    <w:rsid w:val="00FE3939"/>
    <w:rsid w:val="00FE723F"/>
    <w:rsid w:val="00FF1DEC"/>
    <w:rsid w:val="00FF30A4"/>
    <w:rsid w:val="00FF4396"/>
    <w:rsid w:val="00FF49F1"/>
    <w:rsid w:val="00FF4AEF"/>
    <w:rsid w:val="00FF6D7C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A59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Subtitle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jc w:val="center"/>
    </w:pPr>
    <w:rPr>
      <w:sz w:val="24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4"/>
      <w:lang w:val="x-none" w:eastAsia="x-none"/>
    </w:rPr>
  </w:style>
  <w:style w:type="paragraph" w:styleId="20">
    <w:name w:val="Body Text Indent 2"/>
    <w:basedOn w:val="a"/>
    <w:pPr>
      <w:ind w:firstLine="720"/>
      <w:jc w:val="both"/>
    </w:pPr>
    <w:rPr>
      <w:sz w:val="24"/>
    </w:rPr>
  </w:style>
  <w:style w:type="paragraph" w:styleId="30">
    <w:name w:val="Body Text Indent 3"/>
    <w:basedOn w:val="a"/>
    <w:link w:val="31"/>
    <w:rsid w:val="00321FD7"/>
    <w:pPr>
      <w:spacing w:after="120"/>
      <w:ind w:left="283"/>
    </w:pPr>
    <w:rPr>
      <w:sz w:val="16"/>
      <w:szCs w:val="16"/>
      <w:lang w:val="x-none" w:eastAsia="x-none"/>
    </w:rPr>
  </w:style>
  <w:style w:type="table" w:styleId="a8">
    <w:name w:val="Table Grid"/>
    <w:basedOn w:val="a1"/>
    <w:rsid w:val="00734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9369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6F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E50E49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</w:rPr>
  </w:style>
  <w:style w:type="paragraph" w:customStyle="1" w:styleId="ConsPlusNonformat">
    <w:name w:val="ConsPlusNonformat"/>
    <w:rsid w:val="00E50E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page number"/>
    <w:basedOn w:val="a0"/>
    <w:rsid w:val="00E50E49"/>
  </w:style>
  <w:style w:type="paragraph" w:customStyle="1" w:styleId="ab">
    <w:name w:val="Знак Знак Знак Знак"/>
    <w:basedOn w:val="a"/>
    <w:rsid w:val="00BC496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basedOn w:val="a"/>
    <w:rsid w:val="00EB1C7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d">
    <w:name w:val="Знак Знак Знак Знак"/>
    <w:basedOn w:val="a"/>
    <w:rsid w:val="00D50E8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0">
    <w:name w:val="Текст1"/>
    <w:basedOn w:val="a"/>
    <w:rsid w:val="00B43CD1"/>
    <w:pPr>
      <w:spacing w:after="120"/>
      <w:ind w:firstLine="851"/>
      <w:jc w:val="both"/>
    </w:pPr>
    <w:rPr>
      <w:sz w:val="26"/>
    </w:rPr>
  </w:style>
  <w:style w:type="paragraph" w:customStyle="1" w:styleId="11">
    <w:name w:val="Знак Знак Знак Знак1"/>
    <w:basedOn w:val="a"/>
    <w:rsid w:val="001572A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Текст1"/>
    <w:basedOn w:val="a"/>
    <w:rsid w:val="009D2B27"/>
    <w:pPr>
      <w:spacing w:after="120"/>
      <w:ind w:firstLine="851"/>
      <w:jc w:val="both"/>
    </w:pPr>
    <w:rPr>
      <w:sz w:val="26"/>
    </w:rPr>
  </w:style>
  <w:style w:type="character" w:customStyle="1" w:styleId="31">
    <w:name w:val="Основной текст с отступом 3 Знак"/>
    <w:link w:val="30"/>
    <w:rsid w:val="00EB501D"/>
    <w:rPr>
      <w:sz w:val="16"/>
      <w:szCs w:val="16"/>
    </w:rPr>
  </w:style>
  <w:style w:type="character" w:customStyle="1" w:styleId="a7">
    <w:name w:val="Основной текст с отступом Знак"/>
    <w:link w:val="a6"/>
    <w:rsid w:val="00EB501D"/>
    <w:rPr>
      <w:sz w:val="24"/>
    </w:rPr>
  </w:style>
  <w:style w:type="paragraph" w:customStyle="1" w:styleId="13">
    <w:name w:val="Абзац списка1"/>
    <w:basedOn w:val="a"/>
    <w:link w:val="ListParagraphChar"/>
    <w:rsid w:val="00AB6BEE"/>
    <w:pPr>
      <w:ind w:left="720"/>
    </w:pPr>
    <w:rPr>
      <w:rFonts w:eastAsia="Calibri"/>
    </w:rPr>
  </w:style>
  <w:style w:type="character" w:customStyle="1" w:styleId="ListParagraphChar">
    <w:name w:val="List Paragraph Char"/>
    <w:link w:val="13"/>
    <w:uiPriority w:val="99"/>
    <w:locked/>
    <w:rsid w:val="00AB6BEE"/>
    <w:rPr>
      <w:rFonts w:eastAsia="Calibri"/>
    </w:rPr>
  </w:style>
  <w:style w:type="character" w:customStyle="1" w:styleId="FontStyle17">
    <w:name w:val="Font Style17"/>
    <w:rsid w:val="00AB6BE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5A59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Subtitle"/>
    <w:basedOn w:val="a"/>
    <w:qFormat/>
    <w:pPr>
      <w:jc w:val="center"/>
    </w:pPr>
    <w:rPr>
      <w:b/>
      <w:sz w:val="24"/>
    </w:rPr>
  </w:style>
  <w:style w:type="paragraph" w:styleId="a5">
    <w:name w:val="Body Text"/>
    <w:basedOn w:val="a"/>
    <w:pPr>
      <w:jc w:val="center"/>
    </w:pPr>
    <w:rPr>
      <w:sz w:val="24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4"/>
      <w:lang w:val="x-none" w:eastAsia="x-none"/>
    </w:rPr>
  </w:style>
  <w:style w:type="paragraph" w:styleId="20">
    <w:name w:val="Body Text Indent 2"/>
    <w:basedOn w:val="a"/>
    <w:pPr>
      <w:ind w:firstLine="720"/>
      <w:jc w:val="both"/>
    </w:pPr>
    <w:rPr>
      <w:sz w:val="24"/>
    </w:rPr>
  </w:style>
  <w:style w:type="paragraph" w:styleId="30">
    <w:name w:val="Body Text Indent 3"/>
    <w:basedOn w:val="a"/>
    <w:link w:val="31"/>
    <w:rsid w:val="00321FD7"/>
    <w:pPr>
      <w:spacing w:after="120"/>
      <w:ind w:left="283"/>
    </w:pPr>
    <w:rPr>
      <w:sz w:val="16"/>
      <w:szCs w:val="16"/>
      <w:lang w:val="x-none" w:eastAsia="x-none"/>
    </w:rPr>
  </w:style>
  <w:style w:type="table" w:styleId="a8">
    <w:name w:val="Table Grid"/>
    <w:basedOn w:val="a1"/>
    <w:rsid w:val="00734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9369E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6F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E50E49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</w:rPr>
  </w:style>
  <w:style w:type="paragraph" w:customStyle="1" w:styleId="ConsPlusNonformat">
    <w:name w:val="ConsPlusNonformat"/>
    <w:rsid w:val="00E50E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page number"/>
    <w:basedOn w:val="a0"/>
    <w:rsid w:val="00E50E49"/>
  </w:style>
  <w:style w:type="paragraph" w:customStyle="1" w:styleId="ab">
    <w:name w:val="Знак Знак Знак Знак"/>
    <w:basedOn w:val="a"/>
    <w:rsid w:val="00BC496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basedOn w:val="a"/>
    <w:rsid w:val="00EB1C7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d">
    <w:name w:val="Знак Знак Знак Знак"/>
    <w:basedOn w:val="a"/>
    <w:rsid w:val="00D50E8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0">
    <w:name w:val="Текст1"/>
    <w:basedOn w:val="a"/>
    <w:rsid w:val="00B43CD1"/>
    <w:pPr>
      <w:spacing w:after="120"/>
      <w:ind w:firstLine="851"/>
      <w:jc w:val="both"/>
    </w:pPr>
    <w:rPr>
      <w:sz w:val="26"/>
    </w:rPr>
  </w:style>
  <w:style w:type="paragraph" w:customStyle="1" w:styleId="11">
    <w:name w:val="Знак Знак Знак Знак1"/>
    <w:basedOn w:val="a"/>
    <w:rsid w:val="001572A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Текст1"/>
    <w:basedOn w:val="a"/>
    <w:rsid w:val="009D2B27"/>
    <w:pPr>
      <w:spacing w:after="120"/>
      <w:ind w:firstLine="851"/>
      <w:jc w:val="both"/>
    </w:pPr>
    <w:rPr>
      <w:sz w:val="26"/>
    </w:rPr>
  </w:style>
  <w:style w:type="character" w:customStyle="1" w:styleId="31">
    <w:name w:val="Основной текст с отступом 3 Знак"/>
    <w:link w:val="30"/>
    <w:rsid w:val="00EB501D"/>
    <w:rPr>
      <w:sz w:val="16"/>
      <w:szCs w:val="16"/>
    </w:rPr>
  </w:style>
  <w:style w:type="character" w:customStyle="1" w:styleId="a7">
    <w:name w:val="Основной текст с отступом Знак"/>
    <w:link w:val="a6"/>
    <w:rsid w:val="00EB501D"/>
    <w:rPr>
      <w:sz w:val="24"/>
    </w:rPr>
  </w:style>
  <w:style w:type="paragraph" w:customStyle="1" w:styleId="13">
    <w:name w:val="Абзац списка1"/>
    <w:basedOn w:val="a"/>
    <w:link w:val="ListParagraphChar"/>
    <w:rsid w:val="00AB6BEE"/>
    <w:pPr>
      <w:ind w:left="720"/>
    </w:pPr>
    <w:rPr>
      <w:rFonts w:eastAsia="Calibri"/>
    </w:rPr>
  </w:style>
  <w:style w:type="character" w:customStyle="1" w:styleId="ListParagraphChar">
    <w:name w:val="List Paragraph Char"/>
    <w:link w:val="13"/>
    <w:uiPriority w:val="99"/>
    <w:locked/>
    <w:rsid w:val="00AB6BEE"/>
    <w:rPr>
      <w:rFonts w:eastAsia="Calibri"/>
    </w:rPr>
  </w:style>
  <w:style w:type="character" w:customStyle="1" w:styleId="FontStyle17">
    <w:name w:val="Font Style17"/>
    <w:rsid w:val="00AB6BE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672D9-736C-4688-8546-186D444F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ОБЛАСТНОЙ ТЕРРИТОРИАЛЬНЫЙ ФОНД</vt:lpstr>
    </vt:vector>
  </TitlesOfParts>
  <Company>kotfoms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ОБЛАСТНОЙ ТЕРРИТОРИАЛЬНЫЙ ФОНД</dc:title>
  <dc:creator>Кропачева С.Ю.</dc:creator>
  <cp:lastModifiedBy>Бокова Лилия Николаевна</cp:lastModifiedBy>
  <cp:revision>8</cp:revision>
  <cp:lastPrinted>2019-05-06T15:29:00Z</cp:lastPrinted>
  <dcterms:created xsi:type="dcterms:W3CDTF">2019-10-18T07:04:00Z</dcterms:created>
  <dcterms:modified xsi:type="dcterms:W3CDTF">2019-12-05T11:52:00Z</dcterms:modified>
</cp:coreProperties>
</file>