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4F" w:rsidRPr="0035264F" w:rsidRDefault="0035264F">
      <w:pPr>
        <w:pStyle w:val="ConsPlusTitlePage"/>
      </w:pPr>
      <w:r w:rsidRPr="0035264F">
        <w:t xml:space="preserve">Документ предоставлен </w:t>
      </w:r>
      <w:proofErr w:type="spellStart"/>
      <w:r w:rsidRPr="0035264F">
        <w:t>КонсультантПлюс</w:t>
      </w:r>
      <w:proofErr w:type="spellEnd"/>
      <w:r w:rsidRPr="0035264F">
        <w:br/>
      </w:r>
    </w:p>
    <w:p w:rsidR="0035264F" w:rsidRPr="0035264F" w:rsidRDefault="0035264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264F" w:rsidRPr="003526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264F" w:rsidRPr="0035264F" w:rsidRDefault="0035264F">
            <w:pPr>
              <w:pStyle w:val="ConsPlusNormal"/>
            </w:pPr>
            <w:r w:rsidRPr="0035264F">
              <w:t>8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264F" w:rsidRPr="0035264F" w:rsidRDefault="0035264F">
            <w:pPr>
              <w:pStyle w:val="ConsPlusNormal"/>
              <w:jc w:val="right"/>
            </w:pPr>
            <w:r w:rsidRPr="0035264F">
              <w:t>N 430-ФЗ</w:t>
            </w:r>
          </w:p>
        </w:tc>
      </w:tr>
    </w:tbl>
    <w:p w:rsidR="0035264F" w:rsidRPr="0035264F" w:rsidRDefault="00352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264F" w:rsidRPr="0035264F" w:rsidRDefault="0035264F">
      <w:pPr>
        <w:pStyle w:val="ConsPlusNormal"/>
        <w:jc w:val="both"/>
      </w:pPr>
    </w:p>
    <w:p w:rsidR="0035264F" w:rsidRPr="0035264F" w:rsidRDefault="0035264F">
      <w:pPr>
        <w:pStyle w:val="ConsPlusTitle"/>
        <w:jc w:val="center"/>
      </w:pPr>
      <w:r w:rsidRPr="0035264F">
        <w:t>РОССИЙСКАЯ ФЕДЕРАЦИЯ</w:t>
      </w:r>
    </w:p>
    <w:p w:rsidR="0035264F" w:rsidRPr="0035264F" w:rsidRDefault="0035264F">
      <w:pPr>
        <w:pStyle w:val="ConsPlusTitle"/>
        <w:jc w:val="center"/>
      </w:pPr>
    </w:p>
    <w:p w:rsidR="0035264F" w:rsidRPr="0035264F" w:rsidRDefault="0035264F">
      <w:pPr>
        <w:pStyle w:val="ConsPlusTitle"/>
        <w:jc w:val="center"/>
      </w:pPr>
      <w:r w:rsidRPr="0035264F">
        <w:t>ФЕДЕРАЛЬНЫЙ ЗАКОН</w:t>
      </w:r>
    </w:p>
    <w:p w:rsidR="0035264F" w:rsidRPr="0035264F" w:rsidRDefault="0035264F">
      <w:pPr>
        <w:pStyle w:val="ConsPlusTitle"/>
        <w:ind w:firstLine="540"/>
        <w:jc w:val="both"/>
      </w:pPr>
    </w:p>
    <w:p w:rsidR="0035264F" w:rsidRPr="0035264F" w:rsidRDefault="0035264F">
      <w:pPr>
        <w:pStyle w:val="ConsPlusTitle"/>
        <w:jc w:val="center"/>
      </w:pPr>
      <w:r w:rsidRPr="0035264F">
        <w:t>О ВНЕСЕНИИ ИЗМЕНЕНИЙ</w:t>
      </w:r>
    </w:p>
    <w:p w:rsidR="0035264F" w:rsidRPr="0035264F" w:rsidRDefault="0035264F">
      <w:pPr>
        <w:pStyle w:val="ConsPlusTitle"/>
        <w:jc w:val="center"/>
      </w:pPr>
      <w:r w:rsidRPr="0035264F">
        <w:t xml:space="preserve">В ФЕДЕРАЛЬНЫЙ ЗАКОН "ОБ </w:t>
      </w:r>
      <w:proofErr w:type="gramStart"/>
      <w:r w:rsidRPr="0035264F">
        <w:t>ОБЯЗАТЕЛЬНОМ</w:t>
      </w:r>
      <w:proofErr w:type="gramEnd"/>
      <w:r w:rsidRPr="0035264F">
        <w:t xml:space="preserve"> МЕДИЦИНСКОМ</w:t>
      </w:r>
    </w:p>
    <w:p w:rsidR="0035264F" w:rsidRPr="0035264F" w:rsidRDefault="0035264F">
      <w:pPr>
        <w:pStyle w:val="ConsPlusTitle"/>
        <w:jc w:val="center"/>
      </w:pPr>
      <w:proofErr w:type="gramStart"/>
      <w:r w:rsidRPr="0035264F">
        <w:t>СТРАХОВАНИИ</w:t>
      </w:r>
      <w:proofErr w:type="gramEnd"/>
      <w:r w:rsidRPr="0035264F">
        <w:t xml:space="preserve"> В РОССИЙСКОЙ ФЕДЕРАЦИИ"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jc w:val="right"/>
      </w:pPr>
      <w:proofErr w:type="gramStart"/>
      <w:r w:rsidRPr="0035264F">
        <w:t>Принят</w:t>
      </w:r>
      <w:proofErr w:type="gramEnd"/>
    </w:p>
    <w:p w:rsidR="0035264F" w:rsidRPr="0035264F" w:rsidRDefault="0035264F">
      <w:pPr>
        <w:pStyle w:val="ConsPlusNormal"/>
        <w:jc w:val="right"/>
      </w:pPr>
      <w:r w:rsidRPr="0035264F">
        <w:t>Государственной Думой</w:t>
      </w:r>
    </w:p>
    <w:p w:rsidR="0035264F" w:rsidRPr="0035264F" w:rsidRDefault="0035264F">
      <w:pPr>
        <w:pStyle w:val="ConsPlusNormal"/>
        <w:jc w:val="right"/>
      </w:pPr>
      <w:r w:rsidRPr="0035264F">
        <w:t>24 ноября 2020 года</w:t>
      </w:r>
    </w:p>
    <w:p w:rsidR="0035264F" w:rsidRPr="0035264F" w:rsidRDefault="0035264F">
      <w:pPr>
        <w:pStyle w:val="ConsPlusNormal"/>
        <w:jc w:val="both"/>
      </w:pPr>
    </w:p>
    <w:p w:rsidR="0035264F" w:rsidRPr="0035264F" w:rsidRDefault="0035264F">
      <w:pPr>
        <w:pStyle w:val="ConsPlusNormal"/>
        <w:jc w:val="right"/>
      </w:pPr>
      <w:r w:rsidRPr="0035264F">
        <w:t>Одобрен</w:t>
      </w:r>
    </w:p>
    <w:p w:rsidR="0035264F" w:rsidRPr="0035264F" w:rsidRDefault="0035264F">
      <w:pPr>
        <w:pStyle w:val="ConsPlusNormal"/>
        <w:jc w:val="right"/>
      </w:pPr>
      <w:r w:rsidRPr="0035264F">
        <w:t>Советом Федерации</w:t>
      </w:r>
    </w:p>
    <w:p w:rsidR="0035264F" w:rsidRPr="0035264F" w:rsidRDefault="0035264F">
      <w:pPr>
        <w:pStyle w:val="ConsPlusNormal"/>
        <w:jc w:val="right"/>
      </w:pPr>
      <w:r w:rsidRPr="0035264F">
        <w:t>2 декабря 2020 года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Title"/>
        <w:ind w:firstLine="540"/>
        <w:jc w:val="both"/>
        <w:outlineLvl w:val="0"/>
      </w:pPr>
      <w:r w:rsidRPr="0035264F">
        <w:t>Статья 1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 xml:space="preserve">Внести в Федеральный закон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7047; 2012, N 31, ст. 4322; N 49, ст. 6758; 2013, N 27, ст. 3477; N 48, ст. 6165; </w:t>
      </w:r>
      <w:proofErr w:type="gramStart"/>
      <w:r w:rsidRPr="0035264F">
        <w:t>2014, N 11, ст. 1098; N 30, ст. 4269; N 49, ст. 6927; 2015, N 51, ст. 7245; 2016, N 1, ст. 52; N 27, ст. 4183, 4219; 2017, N 1, ст. 12, 13, 34; 2018, N 31, ст. 4857; N 49, ст. 7509; N 53, ст. 8415; 2019, N 6, ст. 464;</w:t>
      </w:r>
      <w:proofErr w:type="gramEnd"/>
      <w:r w:rsidRPr="0035264F">
        <w:t xml:space="preserve"> </w:t>
      </w:r>
      <w:proofErr w:type="gramStart"/>
      <w:r w:rsidRPr="0035264F">
        <w:t>N 30, ст. 4106; N 49, ст. 6958; 2020, N 14, ст. 2028; N 17, ст. 2725) следующие изменения: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1) статью 5 дополнить пунктом 11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</w:t>
      </w:r>
      <w:proofErr w:type="gramStart"/>
      <w:r w:rsidRPr="0035264F">
        <w:t>учредителей</w:t>
      </w:r>
      <w:proofErr w:type="gramEnd"/>
      <w:r w:rsidRPr="0035264F">
        <w:t xml:space="preserve"> в отношении которых осуществляют Правительство Российской Федерации или федеральные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программы обязательного медицинского страхования.";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2) пункт 6 части 1 статьи 6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"6) финансовое обеспечение медицинской помощи, оказываемой застрахованным лицам за пределами территории субъекта Российской Федерации, в котором выдан полис обязательного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пунктом 11 статьи 5 настоящего Федерального закона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3) в статье 7: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части 1: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lastRenderedPageBreak/>
        <w:t>пункт 6 после слов "методику расчета тарифов на оплату медицинской помощи" дополнить словами ", методику расчета объемов финансового обеспечения медицинской помощи";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дополнить пунктом 9.1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"9.1) устанавливает порядок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пункт 5 части 2 признать утратившим силу;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4) в статье 15: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Start"/>
      <w:r w:rsidRPr="0035264F">
        <w:t>а) в абзаце первом части 1 слова "реестр медицинских организаций, осуществляющих деятельность в сфере обязательного медицинского страхования (далее также - реестр медицинских организаций), в соответствии с настоящим Федеральным законом" заменить словами "соответствии с настоящим Федеральным законом в единый реестр медицинских организаций, осуществляющих деятельность в сфере обязательного медицинского страхования, включающий в себя сведения о медицинских организациях, подведомственных федеральным органам исполнительной власти, оказывающих</w:t>
      </w:r>
      <w:proofErr w:type="gramEnd"/>
      <w:r w:rsidRPr="0035264F">
        <w:t xml:space="preserve"> медицинскую помощь, финансовое обеспечение которой осуществляется в соответствии с пунктом 11 статьи 5 настоящего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также - единый реестр медицинских организаций)";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в части 2 в первом предложении слова "реестр медицинских организаций" заменить словами "реестр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также - реестр медицинских организаций)</w:t>
      </w:r>
      <w:proofErr w:type="gramStart"/>
      <w:r w:rsidRPr="0035264F">
        <w:t>,"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дополнить частями 2.2 и 2.3 следующего содержания:</w:t>
      </w:r>
    </w:p>
    <w:p w:rsidR="0035264F" w:rsidRPr="0035264F" w:rsidRDefault="003526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5264F" w:rsidRPr="003526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5264F" w:rsidRPr="0035264F" w:rsidRDefault="0035264F">
            <w:pPr>
              <w:pStyle w:val="ConsPlusNormal"/>
              <w:jc w:val="both"/>
            </w:pPr>
            <w:proofErr w:type="spellStart"/>
            <w:r w:rsidRPr="0035264F">
              <w:t>КонсультантПлюс</w:t>
            </w:r>
            <w:proofErr w:type="spellEnd"/>
            <w:r w:rsidRPr="0035264F">
              <w:t>: примечание.</w:t>
            </w:r>
          </w:p>
          <w:p w:rsidR="0035264F" w:rsidRPr="0035264F" w:rsidRDefault="0035264F">
            <w:pPr>
              <w:pStyle w:val="ConsPlusNormal"/>
              <w:jc w:val="both"/>
            </w:pPr>
            <w:proofErr w:type="spellStart"/>
            <w:r w:rsidRPr="0035264F">
              <w:t>Абз</w:t>
            </w:r>
            <w:proofErr w:type="spellEnd"/>
            <w:r w:rsidRPr="0035264F">
              <w:t xml:space="preserve">. 2 </w:t>
            </w:r>
            <w:proofErr w:type="spellStart"/>
            <w:r w:rsidRPr="0035264F">
              <w:t>пп</w:t>
            </w:r>
            <w:proofErr w:type="spellEnd"/>
            <w:r w:rsidRPr="0035264F">
              <w:t>. "в" п. 4 ст. 1, вступил в силу со дня официального опубликования.</w:t>
            </w:r>
          </w:p>
        </w:tc>
      </w:tr>
    </w:tbl>
    <w:p w:rsidR="0035264F" w:rsidRPr="0035264F" w:rsidRDefault="0035264F">
      <w:pPr>
        <w:pStyle w:val="ConsPlusNormal"/>
        <w:spacing w:before="280"/>
        <w:ind w:firstLine="540"/>
        <w:jc w:val="both"/>
      </w:pPr>
      <w:bookmarkStart w:id="0" w:name="P39"/>
      <w:bookmarkEnd w:id="0"/>
      <w:r w:rsidRPr="0035264F">
        <w:t xml:space="preserve">"2.2. </w:t>
      </w:r>
      <w:proofErr w:type="gramStart"/>
      <w:r w:rsidRPr="0035264F">
        <w:t>Медицинская организация, подведомственная федеральному органу исполнительной власти, вправе до 1 сентября года, предшествующего году, в котором медицинская организация намерена осуществлять деятельность в сфере обязательного медицинского страхования (для 2021 года - по 25 декабря 2020 года включительно), направить в Федеральный фонд заявку на распределение ей объемов предоставления медицинской помощи, финансовое обеспечение которой осуществляется в соответствии с пунктом 11 статьи 5 настоящего Федерального</w:t>
      </w:r>
      <w:proofErr w:type="gramEnd"/>
      <w:r w:rsidRPr="0035264F">
        <w:t xml:space="preserve"> закона. Форма указанной заявки и порядок ее подачи устанавливаются уполномоченным федеральным органом исполнительной власти. Медицинская организация, подведомственная федеральному органу исполнительной власти, подавшая такую заявку, включается Федеральным фондом в единый реестр медицинских организаций.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2.3. Медицинская организация, подведомственная федеральному органу исполнительной власти,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Медицинская организация, подведомственная федеральному органу исполнительной власти,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ей объемов </w:t>
      </w:r>
      <w:r w:rsidRPr="0035264F">
        <w:lastRenderedPageBreak/>
        <w:t>предоставления медицинской помощи в соответствии с частью 10 статьи 36 настоящего Федерального закона</w:t>
      </w:r>
      <w:proofErr w:type="gramStart"/>
      <w:r w:rsidRPr="0035264F">
        <w:t>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г) в части 5 после слов "по обязательному медицинскому страхованию" дополнить словами "и (или) договора на оказание и оплату медицинской помощи в рамках базовой программы обязательного медицинского страхования", слова "территориальной программой" заменить словом "программами";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5) в части 1 статьи 16: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пункт 4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пунктом 11 статьи 5 настоящего Федерального закона. 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б) пункт 6 после слов "получение </w:t>
      </w:r>
      <w:proofErr w:type="gramStart"/>
      <w:r w:rsidRPr="0035264F">
        <w:t>от</w:t>
      </w:r>
      <w:proofErr w:type="gramEnd"/>
      <w:r w:rsidRPr="0035264F">
        <w:t xml:space="preserve">" дополнить </w:t>
      </w:r>
      <w:proofErr w:type="gramStart"/>
      <w:r w:rsidRPr="0035264F">
        <w:t>словами</w:t>
      </w:r>
      <w:proofErr w:type="gramEnd"/>
      <w:r w:rsidRPr="0035264F">
        <w:t xml:space="preserve"> "Федерального фонда,";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6) в статье 20: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части 1: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Start"/>
      <w:r w:rsidRPr="0035264F">
        <w:t>пункт 1 после слов "договоров на оказание и оплату медицинской помощи по обязательному медицинскому страхованию" дополнить словами "и договоров на оказание и оплату медицинской помощи в рамках базовой программы обязательного медицинского страхования", после слов "(далее также - тарифы на оплату медицинской помощи)" дополнить словами "по результатам контроля объемов, сроков, качества и условий предоставления медицинской помощи";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пункт 2 после слов "страховой медицинской организации" дополнить словами ", Федерального фонда";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в части 2: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пункт 3 после слов "страховым медицинским организациям" дополнить словами ", Федеральному фонду";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пункт 7 после слов "страховым медицинским организациям" дополнить словами ", Федеральному фонду";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пункт 7.1 после слов "использовать средства" дополнить словами "нормированного страхового запаса Федерального фонда</w:t>
      </w:r>
      <w:proofErr w:type="gramStart"/>
      <w:r w:rsidRPr="0035264F">
        <w:t>,"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7) в статье 26: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часть 2 дополнить пунктами 4 и 5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"4) оказания застрахованным лицам медицинской помощи в соответствии с пунктом 11 статьи 5 настоящего Федерального закона;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5) ведения дела по обязательному медицинскому страхованию в части оказания застрахованным лицам медицинской помощи в соответствии с пунктом 11 статьи 5 настоящего </w:t>
      </w:r>
      <w:r w:rsidRPr="0035264F">
        <w:lastRenderedPageBreak/>
        <w:t>Федерального закона</w:t>
      </w:r>
      <w:proofErr w:type="gramStart"/>
      <w:r w:rsidRPr="0035264F">
        <w:t>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дополнить частью 3.1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"3.1. </w:t>
      </w:r>
      <w:proofErr w:type="gramStart"/>
      <w:r w:rsidRPr="0035264F">
        <w:t>Средства нормированного страхового запаса Федерального фонда предоставляются Федеральным фондом получателям указанных средств, определенным в соответствии с порядком использования средств нормированного страхового запаса Федерального фонда, на основании соглашений, типовые формы и порядок заключения которых утверждаются уполномоченным федеральным органом исполнительной власти.";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в части 6.5 слова "Территориальные фонды" заменить словами "Федеральный фонд и территориальные фонды";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г) в части 6.6 слова "оказывающим первичную медико-санитарную помощь в соответствии с территориальными программами" заменить словами "оказывающим медицинскую помощь в соответствии с территориальной программой", дополнить новым вторым предложением следующего содержания: "Виды медицинских организаций, которым предоставляются указанные средства,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</w:t>
      </w:r>
      <w:proofErr w:type="gramStart"/>
      <w:r w:rsidRPr="0035264F">
        <w:t>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End"/>
      <w:r w:rsidRPr="0035264F">
        <w:t>8) в статье 30: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части 2 после слов "медицинской помощи" дополнить словами ", за исключением тарифов на оплату медицинской помощи, оказываемой в соответствии с пунктом 11 статьи 5 настоящего Федерального закона</w:t>
      </w:r>
      <w:proofErr w:type="gramStart"/>
      <w:r w:rsidRPr="0035264F">
        <w:t>,"</w:t>
      </w:r>
      <w:proofErr w:type="gramEnd"/>
      <w:r w:rsidRPr="0035264F">
        <w:t>, слова "Федеральным фондом" заменить словами "уполномоченным федеральным органом исполнительной власти";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часть 3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"3. Тарифы на оплату медицинской помощи в одной медицинской организации, устанавливаемые в соответствии с частью 2 настоящей статьи, являются едиными для всех страховых медицинских организаций, находящихся на территории субъекта Российской Федерации, оплачивающих медицинскую помощь в рамках территориальной программы обязательного медицинского страхования</w:t>
      </w:r>
      <w:proofErr w:type="gramStart"/>
      <w:r w:rsidRPr="0035264F">
        <w:t>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End"/>
      <w:r w:rsidRPr="0035264F">
        <w:t>в) дополнить частью 3.1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"3.1. Порядок установления тарифов на оплату медицинской помощи, оказываемой в соответствии с пунктом 11 статьи 5 настоящего Федерального закона, устанавливается Правительством Российской Федерации в составе базовой программы обязательного медицинского страхования</w:t>
      </w:r>
      <w:proofErr w:type="gramStart"/>
      <w:r w:rsidRPr="0035264F">
        <w:t>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End"/>
      <w:r w:rsidRPr="0035264F">
        <w:t>9) в статье 31: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часть 1 после слов "страховой медицинской организацией</w:t>
      </w:r>
      <w:proofErr w:type="gramStart"/>
      <w:r w:rsidRPr="0035264F">
        <w:t>,"</w:t>
      </w:r>
      <w:proofErr w:type="gramEnd"/>
      <w:r w:rsidRPr="0035264F">
        <w:t xml:space="preserve"> дополнить словами "Федеральным фондом,";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часть 2 после слов "страховой медицинской организацией" дополнить словами ", Федеральным фондом";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часть 3 после слов "страховой медицинской организацией" дополнить словами ", Федеральным фондом";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г) часть 4 после слов "Страховая медицинская организация" дополнить словами ", Федеральный фонд";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д) часть 5 после слов "страховой медицинской организации" дополнить словами ", </w:t>
      </w:r>
      <w:r w:rsidRPr="0035264F">
        <w:lastRenderedPageBreak/>
        <w:t>Федерального фонда";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10) в части 8 статьи 33: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пункте 8 слово "порядка" заменить словом "порядок";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пункт 10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"10) ведет единый реестр медицинских организаций. Порядок ведения, форма единого реестра медицинских организаций и перечень содержащихся в нем сведений устанавливаются правилами обязательного медицинского страхования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пункт 11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"11) ведет единый реестр экспертов качества медицинской помощи, включающий в себя сведения об экспертах качества медицинской помощи, которая оказывается медицинскими организациями, подведомственными федеральным органам исполнительной власти, и финансовое обеспечение которой осуществляется в соответствии с пунктом 11 статьи 5 настоящего Федерального закона, и территориальные реестры экспертов качества медицинской помощи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11) в части 7 статьи 34: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пункте 9 слова "в соответствии с порядком организации и проведения контроля объемов, сроков, качества и условий предоставления медицинской помощи" исключить;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дополнить пунктом 13.1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"13.1) получает от Федерального фонда данные персонифицированного учета сведений об оказанной застрахованным лицам медицинской помощи, предусмотренной пунктом 11 статьи 5 настоящего Федерального закона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12) в статье 35: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дополнить частью 3.1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"3.1. </w:t>
      </w:r>
      <w:proofErr w:type="gramStart"/>
      <w:r w:rsidRPr="0035264F">
        <w:t>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(специализированной, в том числе высокотехнологичной, в стационарных условиях и условиях дневного стационара), в расчете на одно застрахованное лицо, нормативы финансовых затрат на единицу объема предоставления указанной медицинской помощи, а также перечень заболеваний, состояний (групп заболеваний, состояний), при которых указанными</w:t>
      </w:r>
      <w:proofErr w:type="gramEnd"/>
      <w:r w:rsidRPr="0035264F">
        <w:t xml:space="preserve"> медицинскими организациями оказывается медицинская помощь</w:t>
      </w:r>
      <w:proofErr w:type="gramStart"/>
      <w:r w:rsidRPr="0035264F">
        <w:t>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дополнить частью 3.2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"3.2. Объемы предоставления медицинской помощи, указанной в части 3.1 настоящей статьи, распределяются и перераспределяются между медицинскими организациями, подведомственными федеральным органам исполнительной власти, с учетом мощностей таких организаций и объемов оказываемой медицинской помощи за счет иных источников финансирования. </w:t>
      </w:r>
      <w:proofErr w:type="gramStart"/>
      <w:r w:rsidRPr="0035264F">
        <w:t>Порядок распределения и перераспределения указанных объемов устанавливается Правительством Российской Федерации.";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13) в части 10 статьи 36 первое предложение изложить в следующей редакции: </w:t>
      </w:r>
      <w:proofErr w:type="gramStart"/>
      <w:r w:rsidRPr="0035264F">
        <w:t xml:space="preserve">"Объемы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 </w:t>
      </w:r>
      <w:r w:rsidRPr="0035264F">
        <w:lastRenderedPageBreak/>
        <w:t>распределяются решением комиссии, указанной в части 9 настоящей статьи, между медицинскими организациями исходя из количества, пола и возраста застрахованных лиц, количества прикрепленных застрахованных лиц к медицинским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</w:t>
      </w:r>
      <w:proofErr w:type="gramEnd"/>
      <w:r w:rsidRPr="0035264F">
        <w:t xml:space="preserve"> на единицу объема предоставления медицинской помощи, </w:t>
      </w:r>
      <w:proofErr w:type="gramStart"/>
      <w:r w:rsidRPr="0035264F">
        <w:t>установленных</w:t>
      </w:r>
      <w:proofErr w:type="gramEnd"/>
      <w:r w:rsidRPr="0035264F">
        <w:t xml:space="preserve"> территориальной программой обязательного медицинского страхования.";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14) статью 37 изложить в следующей редакции: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"Статья 37. Договоры в сфере обязательного медицинского страхования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proofErr w:type="gramStart"/>
      <w:r w:rsidRPr="0035264F">
        <w:t>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обязательного медицинского страхования, договора на оказание и оплату медицинской помощи по обязательному медицинскому страхованию и (или) договора на оказание и оплату медицинской помощи в рамках базовой программы обязательного медицинского страхования.";</w:t>
      </w:r>
      <w:proofErr w:type="gramEnd"/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15) в статье 38: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части 2: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пункт 6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"6) оплата медицинским организациям, включенным в реестр медицинских организаций, медицинской помощи, оказанной застрахованным лицам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</w:t>
      </w:r>
      <w:proofErr w:type="gramStart"/>
      <w:r w:rsidRPr="0035264F">
        <w:t>;"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 пункте 10 слова "медико-экономического контроля</w:t>
      </w:r>
      <w:proofErr w:type="gramStart"/>
      <w:r w:rsidRPr="0035264F">
        <w:t>,"</w:t>
      </w:r>
      <w:proofErr w:type="gramEnd"/>
      <w:r w:rsidRPr="0035264F">
        <w:t xml:space="preserve"> исключить;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в части 18 слова "в размере не менее одного процента и не более двух процентов" заменить словами "в размере не менее 0,8 процента и не более 1,1 процента";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16) в статье 39: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часть 1 после слов "за счет средств обязательного медицинского страхования</w:t>
      </w:r>
      <w:proofErr w:type="gramStart"/>
      <w:r w:rsidRPr="0035264F">
        <w:t>,"</w:t>
      </w:r>
      <w:proofErr w:type="gramEnd"/>
      <w:r w:rsidRPr="0035264F">
        <w:t xml:space="preserve"> дополнить словами "территориальным фондом";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часть 2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"2. По договору на оказание и оплату медицинской помощи по обязательному медицинскому страхованию медицинская организация обязуется: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Start"/>
      <w:r w:rsidRPr="0035264F">
        <w:t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помощи, распределенных медицинской организации решением комиссии, указанной в части 9 статьи 36 настоящего Федерального закона, в случае, если медицинская помощь оказывается в пределах территории субъекта Российской Федерации, в котором застрахованному лицу выдан полис обязательного медицинского страхования;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</w:t>
      </w:r>
      <w:proofErr w:type="gramStart"/>
      <w:r w:rsidRPr="0035264F">
        <w:t>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lastRenderedPageBreak/>
        <w:t>в) дополнить частью 2.1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"2.1. В случае, предусмотренном пунктом 1 части 2 настоящей статьи, медицинская помощь оплачивается страховой медицинской организацией, а в случае, предусмотренном пунктом 2 части 2 настоящей статьи, - территориальным фондом</w:t>
      </w:r>
      <w:proofErr w:type="gramStart"/>
      <w:r w:rsidRPr="0035264F">
        <w:t>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End"/>
      <w:r w:rsidRPr="0035264F">
        <w:t>г) дополнить частью 4.1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"4.1.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 фонда проводить медико-экономический контроль</w:t>
      </w:r>
      <w:proofErr w:type="gramStart"/>
      <w:r w:rsidRPr="0035264F">
        <w:t>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End"/>
      <w:r w:rsidRPr="0035264F">
        <w:t>д) часть 6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"6. </w:t>
      </w:r>
      <w:proofErr w:type="gramStart"/>
      <w:r w:rsidRPr="0035264F">
        <w:t>Оплата медицинской помощи, оказанной застрахованному лицу по договору на оказание и оплату медицинской помощи по обязательному медицинскому страхованию, осуществляется по тарифам на оплату медицинской помощи, установленным в соответствии с частью 2 статьи 30 настоящего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</w:t>
      </w:r>
      <w:proofErr w:type="gramEnd"/>
      <w:r w:rsidRPr="0035264F">
        <w:t xml:space="preserve"> правилами обязательного медицинского страхования, на основании представленных медицинской организацией реестров счетов и счетов на оплату медицинской помощи</w:t>
      </w:r>
      <w:proofErr w:type="gramStart"/>
      <w:r w:rsidRPr="0035264F">
        <w:t>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17) главу 8 дополнить статьей 39.1 следующего содержания: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"Статья 39.1. Договор на оказание и оплату медицинской помощи в рамках базовой программы обязательного медицинского страхования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 xml:space="preserve">1. </w:t>
      </w:r>
      <w:proofErr w:type="gramStart"/>
      <w:r w:rsidRPr="0035264F">
        <w:t>Договор на оказание и оплату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организацией, подведомственной федеральному органу исполнительной власти, которой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2. </w:t>
      </w:r>
      <w:proofErr w:type="gramStart"/>
      <w:r w:rsidRPr="0035264F">
        <w:t>По договору на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обязуется оказать медицинскую помощь застрахованному лицу в рамках объемов предоставления медицинской помощи, распределенных указанной медицинской организации в порядке, установленном Правительством Российской Федерации, и по тарифам, установленным в соответствии с частью 3.1 статьи 30 настоящего Федерального закона, а Федеральный</w:t>
      </w:r>
      <w:proofErr w:type="gramEnd"/>
      <w:r w:rsidRPr="0035264F">
        <w:t xml:space="preserve"> фонд обязуется оплатить указанную медицинскую помощь.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предусматривающие следующие обязанности Федерального фонда: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1) получение от медицинских организаций, подведомственных федеральным органам исполнительной власти, сведений, необходимых для осуществления контроля за соблюдением </w:t>
      </w:r>
      <w:proofErr w:type="gramStart"/>
      <w:r w:rsidRPr="0035264F">
        <w:t>требований</w:t>
      </w:r>
      <w:proofErr w:type="gramEnd"/>
      <w:r w:rsidRPr="0035264F">
        <w:t xml:space="preserve"> к оказанию медицинской помощи застрахованным лицам, информации о режиме работы указанных организаций,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страхования, а также обеспечение конфиденциальности и сохранности указанных сведений и осуществление проверки их достоверности;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lastRenderedPageBreak/>
        <w:t>2) проведение контроля объемов, сроков, качества и условий предоставления медицинской помощи медицинскими организациями, подведомственными федеральным органам исполнительной власти, в соответствии со статьей 40 настоящего Федерального закона;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3) организация оказания медицинской помощи застрахованному лицу другой медицинской организацией в случае утраты медицинской организацией, подведомственной федеральному органу исполнительной власти, права на осуществление медицинской деятельности.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4.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предусматривающие следующие обязанности медицинской организации, подведомственной федеральному органу исполнительной власти: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Start"/>
      <w:r w:rsidRPr="0035264F">
        <w:t>1) предоставление сведений о застрахованном лице и об оказанной ему медицинской помощи, необходимых для проведения контроля объемов, сроков, качества и условий предоставления медицинской помощи, а также информации о режиме работы указанной организации,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2) представление реестров счетов и счетов на оплату оказанной медицинской помощи;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3) представление отчетности об использовании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4)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5. </w:t>
      </w:r>
      <w:proofErr w:type="gramStart"/>
      <w:r w:rsidRPr="0035264F">
        <w:t>Оплата медицинской помощи застрахованному лицу осуществляется по тарифам на оплату медицинской помощи, установленным в соответствии с частью 3.1 статьи 30 настоящего Федерального закона, на основании представленных медицинской организацией, подведомственной федеральному органу исполнительной власти, реестров счетов и счетов на оплату медицинской помощи в пределах объемов предоставления медицинской помощи, установленных решением уполномоченного федерального органа исполнительной власти.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6. </w:t>
      </w:r>
      <w:proofErr w:type="gramStart"/>
      <w:r w:rsidRPr="0035264F">
        <w:t>За неоказание,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уплачивает штраф в порядке и размере, которые установлены указанным договором в соответствии со статьей 41 настоящего Федерального закона.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7. При утрате медицинской организацией, подведомственной федеральному органу исполнительной власти,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организацией, подведомственной федеральному органу исполнительной власти, права на осуществление медицинской деятельности.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8. </w:t>
      </w:r>
      <w:proofErr w:type="gramStart"/>
      <w:r w:rsidRPr="0035264F">
        <w:t>Форма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власти.";</w:t>
      </w:r>
      <w:proofErr w:type="gramEnd"/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18) в статье 40: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lastRenderedPageBreak/>
        <w:t>а) часть 1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"1. </w:t>
      </w:r>
      <w:proofErr w:type="gramStart"/>
      <w:r w:rsidRPr="0035264F">
        <w:t>Контроль объемов, 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страхования, проводится в соответствии с порядком проведения контроля объемов, сроков, качества и условий</w:t>
      </w:r>
      <w:proofErr w:type="gramEnd"/>
      <w:r w:rsidRPr="0035264F">
        <w:t xml:space="preserve"> предоставления медицинской помощи, </w:t>
      </w:r>
      <w:proofErr w:type="gramStart"/>
      <w:r w:rsidRPr="0035264F">
        <w:t>устанавливающим</w:t>
      </w:r>
      <w:proofErr w:type="gramEnd"/>
      <w:r w:rsidRPr="0035264F">
        <w:t xml:space="preserve"> в том числе формы его проведения, его продолжительность, периодичность, утвержденным уполномоченным федеральным органом исполнительной власти.";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часть 3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"3. Медико-экономический контроль - установление соответствия сведений об объемах и стоимости оказанной застрахованным лицам медицинской </w:t>
      </w:r>
      <w:proofErr w:type="gramStart"/>
      <w:r w:rsidRPr="0035264F">
        <w:t>помощи</w:t>
      </w:r>
      <w:proofErr w:type="gramEnd"/>
      <w:r w:rsidRPr="0035264F">
        <w:t xml:space="preserve">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предоставления и финансового обеспечения медицинской помощи, способам оплаты медицинской помощи и тарифам на оплату медицинской помощи</w:t>
      </w:r>
      <w:proofErr w:type="gramStart"/>
      <w:r w:rsidRPr="0035264F">
        <w:t>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в части 7 слова "включенным в территориальный реестр" заменить словами "включенным в единый реестр", слова "</w:t>
      </w:r>
      <w:proofErr w:type="gramStart"/>
      <w:r w:rsidRPr="0035264F">
        <w:t>включенных</w:t>
      </w:r>
      <w:proofErr w:type="gramEnd"/>
      <w:r w:rsidRPr="0035264F">
        <w:t xml:space="preserve"> в территориальные реестры" заменить словами "включенных в единый реестр";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г) в части 7.1 слова "Территориальный реестр" заменить словами "Единый реестр", второе предложение изложить в следующей редакции: "Порядок </w:t>
      </w:r>
      <w:proofErr w:type="gramStart"/>
      <w:r w:rsidRPr="0035264F">
        <w:t>ведения единого реестра экспертов качества медицинской помощи</w:t>
      </w:r>
      <w:proofErr w:type="gramEnd"/>
      <w:r w:rsidRPr="0035264F">
        <w:t xml:space="preserve"> устанавливается уполномоченным федеральным органом исполнительной власти.";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д) в части 9 слово "актами" заменить словом "заключениями";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е) в части 11 слова "Федеральным фондом" заменить словами "уполномоченным федеральным органом исполнительной власти";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ж) в части 12 слова "территориальный фонд и (или) страховая медицинская организация в порядке, установленном Федеральным фондом" заменить словами "Федеральный фонд, территориальный фонд и (или) страховая медицинская организация в порядке, установленном уполномоченным федеральным органом исполнительной власти";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19) в статье 41: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часть 1 после слов "страховую медицинскую организацию" дополнить словами ", Федеральный фонд", после слова "страхованию</w:t>
      </w:r>
      <w:proofErr w:type="gramStart"/>
      <w:r w:rsidRPr="0035264F">
        <w:t>,"</w:t>
      </w:r>
      <w:proofErr w:type="gramEnd"/>
      <w:r w:rsidRPr="0035264F">
        <w:t xml:space="preserve"> дополнить словами "договором на оказание и оплату медицинской помощи в рамках базовой программы обязательного медицинского страхования,";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в части 2 слова "Взаимные обязательства медицинских организаций и страховых медицинских организаций</w:t>
      </w:r>
      <w:proofErr w:type="gramStart"/>
      <w:r w:rsidRPr="0035264F">
        <w:t>,"</w:t>
      </w:r>
      <w:proofErr w:type="gramEnd"/>
      <w:r w:rsidRPr="0035264F">
        <w:t xml:space="preserve"> заменить словами "Взаимные обязательства медицинских организаций, страховых медицинских организаций и Федерального фонда,", после слов "договором на оказание и оплату медицинской помощи по обязательному медицинскому страхованию" дополнить словами ", договором на оказание и оплату медицинской помощи в рамках базовой программы обязательного медицинского страхования";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lastRenderedPageBreak/>
        <w:t>20) в статье 42: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наименование после слова "организации" дополнить словами "и Федерального фонда, заключений и решений территориального фонда";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в части 1 слова "медико-экономического контроля</w:t>
      </w:r>
      <w:proofErr w:type="gramStart"/>
      <w:r w:rsidRPr="0035264F">
        <w:t>,"</w:t>
      </w:r>
      <w:proofErr w:type="gramEnd"/>
      <w:r w:rsidRPr="0035264F">
        <w:t xml:space="preserve"> исключить;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в части 3 слова "медико-экономического контроля</w:t>
      </w:r>
      <w:proofErr w:type="gramStart"/>
      <w:r w:rsidRPr="0035264F">
        <w:t>,"</w:t>
      </w:r>
      <w:proofErr w:type="gramEnd"/>
      <w:r w:rsidRPr="0035264F">
        <w:t xml:space="preserve"> исключить;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г) в части 4 слова "медико-экономический контроль</w:t>
      </w:r>
      <w:proofErr w:type="gramStart"/>
      <w:r w:rsidRPr="0035264F">
        <w:t>,"</w:t>
      </w:r>
      <w:proofErr w:type="gramEnd"/>
      <w:r w:rsidRPr="0035264F">
        <w:t xml:space="preserve"> исключить;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д) часть 5 изложить в следующей редакции: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"5. </w:t>
      </w:r>
      <w:proofErr w:type="gramStart"/>
      <w:r w:rsidRPr="0035264F">
        <w:t>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21) дополнить статьей 44.1 следующего содержания: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"Статья 44.1.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лицам, осуществляется посредством государственной информационной системы обязательного медицинского страхования.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2. Государственная информационная система обязательного медицинского страхования обеспечивает: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1) ведение персонифицированного учета сведений о застрахованных лицах;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2) ведение персонифицированного учета сведений о медицинской помощи, оказанной застрахованным лицам;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3) формирование документов в сфере обязательного медицинского страхования, предусмотренных настоящим Федеральным законом и принятыми в соответствии с ним иными нормативными правовыми актами, а также обмен такими документами;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4) формирование и ведение единого реестра медицинских организаций;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5) формирование и ведение единого реестра страховых медицинских организаций;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6) формирование и ведение единого реестра экспертов качества медицинской помощи;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7) формирование отчетности в сфере обязательного медицинского страхования;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8) доступ к сведениям, содержащимся в государственной информационной системе обязательного медицинского страхования, предоставление таких сведений в электронном виде;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9)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соответствии с порядком информационного взаимодействия;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10) осуществление контроля достоверности, полноты и </w:t>
      </w:r>
      <w:proofErr w:type="gramStart"/>
      <w:r w:rsidRPr="0035264F">
        <w:t>актуальности</w:t>
      </w:r>
      <w:proofErr w:type="gramEnd"/>
      <w:r w:rsidRPr="0035264F">
        <w:t xml:space="preserve"> данных персонифицированного учета сведений о застрахованных лицах и сведений о медицинской </w:t>
      </w:r>
      <w:r w:rsidRPr="0035264F">
        <w:lastRenderedPageBreak/>
        <w:t>помощи, оказанной застрахованным лицам;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11) использование усиленной квалифицированной электронной подписи при формировании электронных документов;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12) формирование иной информации и документов, а также выполнение иных функций в соответствии с настоящим Федеральным законом и принятыми в соответствии с ним иными нормативными правовыми актами.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3. Порядок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4. Оператором государственной информационной системы обязательного медицинского страхования является Федеральный фонд.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5. Оператор государственной информационной системы обязательного медицинского страхования осуществляет: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1) развитие и эксплуатацию государственной информационной системы обязательного медицинского страхования, а также обработку сведений, содержащихся в государственной информационной системе обязательного медицинского страхования, в том числе персональных данных;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proofErr w:type="gramStart"/>
      <w:r w:rsidRPr="0035264F">
        <w:t>2)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3) защиту сведений, содержащихся в государственной информационной системе обязательного медицинского страхования, в соответствии с требованиями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4)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5) предоставление сведений, содержащихся в государственной информационной системе обязательного медицинского страхования, в соответствии со статьей 44 настоящего Федерального закона.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6. Защита сведений, содержащихся в государственной информационной системе обязательного медицинского страхования, включая персональные данные, обеспечивается посредством применения организационных и технических мер защиты информации, а также осуществления </w:t>
      </w:r>
      <w:proofErr w:type="gramStart"/>
      <w:r w:rsidRPr="0035264F">
        <w:t>контроля за</w:t>
      </w:r>
      <w:proofErr w:type="gramEnd"/>
      <w:r w:rsidRPr="0035264F">
        <w:t xml:space="preserve"> их применением.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медицинского страхования.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8. </w:t>
      </w:r>
      <w:proofErr w:type="gramStart"/>
      <w:r w:rsidRPr="0035264F">
        <w:t>Интеграция информационных систем, указанных в части 7 настоящей статьи, с государственной информационной системой обязательного медицинского страхования осуществляется в соответствии с порядком информационного взаимодействия в сфере обязательного медицинского страхования, утверждаемым Федеральным фондом.";</w:t>
      </w:r>
      <w:proofErr w:type="gramEnd"/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lastRenderedPageBreak/>
        <w:t>22) в статье 47: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наименование после слов "организации с" дополнить словами "Федеральным фондом</w:t>
      </w:r>
      <w:proofErr w:type="gramStart"/>
      <w:r w:rsidRPr="0035264F">
        <w:t>,"</w:t>
      </w:r>
      <w:proofErr w:type="gramEnd"/>
      <w:r w:rsidRPr="0035264F">
        <w:t>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б) часть 1 после слов "закона, </w:t>
      </w:r>
      <w:proofErr w:type="gramStart"/>
      <w:r w:rsidRPr="0035264F">
        <w:t>в</w:t>
      </w:r>
      <w:proofErr w:type="gramEnd"/>
      <w:r w:rsidRPr="0035264F">
        <w:t xml:space="preserve">" дополнить </w:t>
      </w:r>
      <w:proofErr w:type="gramStart"/>
      <w:r w:rsidRPr="0035264F">
        <w:t>словами</w:t>
      </w:r>
      <w:proofErr w:type="gramEnd"/>
      <w:r w:rsidRPr="0035264F">
        <w:t xml:space="preserve"> "Федеральный фонд,";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в) часть 2 после слов "в страховые медицинские организации" дополнить словами "и Федеральный фонд", дополнить словами "или договором на оказание и оплату медицинской помощи в рамках базовой программы обязательного медицинского страхования";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г) часть 3 после слов "</w:t>
      </w:r>
      <w:proofErr w:type="gramStart"/>
      <w:r w:rsidRPr="0035264F">
        <w:t>предоставляемые</w:t>
      </w:r>
      <w:proofErr w:type="gramEnd"/>
      <w:r w:rsidRPr="0035264F">
        <w:t xml:space="preserve"> в" дополнить словами "Федеральный фонд или";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д) часть 4 после слов "Медицинские организации, страховые медицинские организации" дополнить словами ", Федеральный фонд";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е) дополнить частью 7 следующего содержания: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"7. </w:t>
      </w:r>
      <w:proofErr w:type="gramStart"/>
      <w:r w:rsidRPr="0035264F">
        <w:t>Федеральный фонд ежемесячно предоставляет в территориальный фонд данные персонифицированного учета сведений о медицинской помощи, оказанной застрахованным лицам в соответствии с пунктом 11 статьи 5 настоящего Федерального закона, в порядке, установленном уполномоченным федеральным органом исполнительной власти.";</w:t>
      </w:r>
      <w:proofErr w:type="gramEnd"/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23) в статье 51: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а) в части 27 цифры "2022" заменить цифрами "2023";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>б) в части 28 цифры "2022" заменить цифрами "2023".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Title"/>
        <w:ind w:firstLine="540"/>
        <w:jc w:val="both"/>
        <w:outlineLvl w:val="0"/>
      </w:pPr>
      <w:r w:rsidRPr="0035264F">
        <w:t>Статья 2</w:t>
      </w:r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ind w:firstLine="540"/>
        <w:jc w:val="both"/>
      </w:pPr>
      <w:r w:rsidRPr="0035264F">
        <w:t>1. Настоящий Федеральный закон вступает в силу с 1 января 2021 года, за исключением абзаца второго подпункта "в" пункта 4 статьи 1 настоящего Федерального закона.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bookmarkStart w:id="1" w:name="P199"/>
      <w:bookmarkEnd w:id="1"/>
      <w:r w:rsidRPr="0035264F">
        <w:t>2. Абзац второй подпункта "в" пункта 4 статьи 1 настоящего Федерального закона вступает в силу со дня официального опубликования настоящего Федерального закона.</w:t>
      </w:r>
    </w:p>
    <w:p w:rsidR="0035264F" w:rsidRPr="0035264F" w:rsidRDefault="0035264F">
      <w:pPr>
        <w:pStyle w:val="ConsPlusNormal"/>
        <w:spacing w:before="220"/>
        <w:ind w:firstLine="540"/>
        <w:jc w:val="both"/>
      </w:pPr>
      <w:r w:rsidRPr="0035264F">
        <w:t xml:space="preserve">3. </w:t>
      </w:r>
      <w:proofErr w:type="gramStart"/>
      <w:r w:rsidRPr="0035264F">
        <w:t>Действие положений Федерального закона от 29 ноября 2010 года N 326-ФЗ "Об обязательном медицинском страховании</w:t>
      </w:r>
      <w:bookmarkStart w:id="2" w:name="_GoBack"/>
      <w:bookmarkEnd w:id="2"/>
      <w:r w:rsidRPr="0035264F">
        <w:t xml:space="preserve"> в Российской Федерации" (в редакции настоящего Федерального закона) распространяется на правоотношения, возникающие в процессе формирования бюджета Федерального фонда обязательного медицинского страхования,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 год и последующие годы.</w:t>
      </w:r>
      <w:proofErr w:type="gramEnd"/>
    </w:p>
    <w:p w:rsidR="0035264F" w:rsidRPr="0035264F" w:rsidRDefault="0035264F">
      <w:pPr>
        <w:pStyle w:val="ConsPlusNormal"/>
        <w:ind w:firstLine="540"/>
        <w:jc w:val="both"/>
      </w:pPr>
    </w:p>
    <w:p w:rsidR="0035264F" w:rsidRPr="0035264F" w:rsidRDefault="0035264F">
      <w:pPr>
        <w:pStyle w:val="ConsPlusNormal"/>
        <w:jc w:val="right"/>
      </w:pPr>
      <w:r w:rsidRPr="0035264F">
        <w:t>Президент</w:t>
      </w:r>
    </w:p>
    <w:p w:rsidR="0035264F" w:rsidRPr="0035264F" w:rsidRDefault="0035264F">
      <w:pPr>
        <w:pStyle w:val="ConsPlusNormal"/>
        <w:jc w:val="right"/>
      </w:pPr>
      <w:r w:rsidRPr="0035264F">
        <w:t>Российской Федерации</w:t>
      </w:r>
    </w:p>
    <w:p w:rsidR="0035264F" w:rsidRPr="0035264F" w:rsidRDefault="0035264F">
      <w:pPr>
        <w:pStyle w:val="ConsPlusNormal"/>
        <w:jc w:val="right"/>
      </w:pPr>
      <w:r w:rsidRPr="0035264F">
        <w:t>В.ПУТИН</w:t>
      </w:r>
    </w:p>
    <w:p w:rsidR="0035264F" w:rsidRPr="0035264F" w:rsidRDefault="0035264F">
      <w:pPr>
        <w:pStyle w:val="ConsPlusNormal"/>
      </w:pPr>
      <w:r w:rsidRPr="0035264F">
        <w:t>Москва, Кремль</w:t>
      </w:r>
    </w:p>
    <w:p w:rsidR="0035264F" w:rsidRPr="0035264F" w:rsidRDefault="0035264F">
      <w:pPr>
        <w:pStyle w:val="ConsPlusNormal"/>
        <w:spacing w:before="220"/>
      </w:pPr>
      <w:r w:rsidRPr="0035264F">
        <w:t>8 декабря 2020 года</w:t>
      </w:r>
    </w:p>
    <w:p w:rsidR="0035264F" w:rsidRPr="0035264F" w:rsidRDefault="0035264F">
      <w:pPr>
        <w:pStyle w:val="ConsPlusNormal"/>
        <w:spacing w:before="220"/>
      </w:pPr>
      <w:r w:rsidRPr="0035264F">
        <w:t>N 430-ФЗ</w:t>
      </w:r>
    </w:p>
    <w:p w:rsidR="0035264F" w:rsidRPr="0035264F" w:rsidRDefault="0035264F">
      <w:pPr>
        <w:pStyle w:val="ConsPlusNormal"/>
        <w:jc w:val="both"/>
      </w:pPr>
    </w:p>
    <w:p w:rsidR="0035264F" w:rsidRPr="0035264F" w:rsidRDefault="0035264F">
      <w:pPr>
        <w:pStyle w:val="ConsPlusNormal"/>
        <w:jc w:val="both"/>
      </w:pPr>
    </w:p>
    <w:p w:rsidR="0035264F" w:rsidRPr="0035264F" w:rsidRDefault="00352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2387" w:rsidRPr="0035264F" w:rsidRDefault="00512387"/>
    <w:sectPr w:rsidR="00512387" w:rsidRPr="0035264F" w:rsidSect="00B8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4F"/>
    <w:rsid w:val="0035264F"/>
    <w:rsid w:val="0051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Бузиков Михаил Сергеевич</dc:creator>
  <cp:lastModifiedBy>Бузиков Михаил Сергеевич</cp:lastModifiedBy>
  <cp:revision>1</cp:revision>
  <dcterms:created xsi:type="dcterms:W3CDTF">2020-12-10T07:48:00Z</dcterms:created>
  <dcterms:modified xsi:type="dcterms:W3CDTF">2020-12-10T07:49:00Z</dcterms:modified>
</cp:coreProperties>
</file>